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87F18" w14:textId="29DA7A91" w:rsidR="003036DB" w:rsidRPr="006512AA" w:rsidRDefault="00711C91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  <w:r>
        <w:rPr>
          <w:rFonts w:cs="Arial"/>
          <w:noProof/>
          <w:lang w:val="en-GB" w:eastAsia="en-GB"/>
        </w:rPr>
        <w:drawing>
          <wp:anchor distT="0" distB="0" distL="114300" distR="114300" simplePos="0" relativeHeight="251667968" behindDoc="0" locked="0" layoutInCell="1" allowOverlap="1" wp14:anchorId="4931EF43" wp14:editId="44BD4299">
            <wp:simplePos x="0" y="0"/>
            <wp:positionH relativeFrom="margin">
              <wp:posOffset>4895850</wp:posOffset>
            </wp:positionH>
            <wp:positionV relativeFrom="margin">
              <wp:posOffset>-2540</wp:posOffset>
            </wp:positionV>
            <wp:extent cx="1624965" cy="13716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64F" w:rsidRPr="006512AA">
        <w:rPr>
          <w:rFonts w:cs="Arial"/>
          <w:noProof/>
          <w:lang w:val="en-GB" w:eastAsia="en-GB"/>
        </w:rPr>
        <w:drawing>
          <wp:anchor distT="0" distB="0" distL="114300" distR="114300" simplePos="0" relativeHeight="251666944" behindDoc="0" locked="0" layoutInCell="1" allowOverlap="1" wp14:anchorId="204E2DD4" wp14:editId="56BD30A2">
            <wp:simplePos x="2811780" y="358140"/>
            <wp:positionH relativeFrom="margin">
              <wp:align>left</wp:align>
            </wp:positionH>
            <wp:positionV relativeFrom="margin">
              <wp:align>top</wp:align>
            </wp:positionV>
            <wp:extent cx="1933575" cy="628650"/>
            <wp:effectExtent l="0" t="0" r="9525" b="0"/>
            <wp:wrapSquare wrapText="bothSides"/>
            <wp:docPr id="1" name="Picture 1" descr="Causeway Coast and Glens Borough Cou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useway Coast and Glens Borough Counci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D09050" w14:textId="77777777" w:rsidR="00C858E4" w:rsidRPr="006512AA" w:rsidRDefault="00C858E4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</w:p>
    <w:p w14:paraId="12951A02" w14:textId="77777777" w:rsidR="00711C91" w:rsidRDefault="00711C91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</w:p>
    <w:p w14:paraId="704A2CF4" w14:textId="77777777" w:rsidR="00711C91" w:rsidRDefault="00711C91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</w:p>
    <w:p w14:paraId="2F527218" w14:textId="59D0A67C" w:rsidR="00711C91" w:rsidRDefault="00711C91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  <w:r>
        <w:rPr>
          <w:rFonts w:cs="Arial"/>
          <w:i w:val="0"/>
          <w:color w:val="auto"/>
        </w:rPr>
        <w:t xml:space="preserve">                     </w:t>
      </w:r>
      <w:r w:rsidR="00256FB1" w:rsidRPr="006512AA">
        <w:rPr>
          <w:rFonts w:cs="Arial"/>
          <w:i w:val="0"/>
          <w:color w:val="auto"/>
        </w:rPr>
        <w:t xml:space="preserve">CAUSEWAY COAST AND GLENS </w:t>
      </w:r>
    </w:p>
    <w:p w14:paraId="6A3D29AC" w14:textId="095C817E" w:rsidR="00B240BE" w:rsidRDefault="00711C91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  <w:r>
        <w:rPr>
          <w:rFonts w:cs="Arial"/>
          <w:i w:val="0"/>
          <w:color w:val="auto"/>
        </w:rPr>
        <w:t xml:space="preserve">                     </w:t>
      </w:r>
      <w:r w:rsidR="003036DB" w:rsidRPr="006512AA">
        <w:rPr>
          <w:rFonts w:cs="Arial"/>
          <w:i w:val="0"/>
          <w:color w:val="auto"/>
        </w:rPr>
        <w:t>BOROUGH COUNCIL</w:t>
      </w:r>
    </w:p>
    <w:p w14:paraId="477498CE" w14:textId="77777777" w:rsidR="00B240BE" w:rsidRDefault="00B240BE" w:rsidP="00B240BE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</w:p>
    <w:p w14:paraId="0E300D9E" w14:textId="75374F1A" w:rsidR="00411CEC" w:rsidRPr="00711C91" w:rsidRDefault="009710B4" w:rsidP="00711C91">
      <w:pPr>
        <w:pStyle w:val="BodyText2"/>
        <w:tabs>
          <w:tab w:val="left" w:pos="8931"/>
        </w:tabs>
        <w:jc w:val="center"/>
        <w:rPr>
          <w:rFonts w:cs="Arial"/>
          <w:i w:val="0"/>
          <w:color w:val="auto"/>
        </w:rPr>
      </w:pPr>
      <w:r>
        <w:rPr>
          <w:rFonts w:cs="Arial"/>
          <w:i w:val="0"/>
          <w:color w:val="auto"/>
        </w:rPr>
        <w:t>Monitoring</w:t>
      </w:r>
      <w:r w:rsidR="00BD0618">
        <w:rPr>
          <w:rFonts w:cs="Arial"/>
          <w:i w:val="0"/>
          <w:color w:val="auto"/>
        </w:rPr>
        <w:t xml:space="preserve"> </w:t>
      </w:r>
      <w:r w:rsidR="000C1B0A">
        <w:rPr>
          <w:rFonts w:cs="Arial"/>
          <w:i w:val="0"/>
          <w:color w:val="auto"/>
        </w:rPr>
        <w:t>&amp; Evaluation</w:t>
      </w:r>
      <w:r>
        <w:rPr>
          <w:rFonts w:cs="Arial"/>
          <w:i w:val="0"/>
          <w:color w:val="auto"/>
        </w:rPr>
        <w:t xml:space="preserve"> Report</w:t>
      </w:r>
      <w:r w:rsidR="000411CC">
        <w:rPr>
          <w:rFonts w:cs="Arial"/>
          <w:i w:val="0"/>
          <w:color w:val="auto"/>
        </w:rPr>
        <w:t xml:space="preserve"> </w:t>
      </w:r>
    </w:p>
    <w:p w14:paraId="648722F0" w14:textId="415413EB" w:rsidR="003036DB" w:rsidRPr="000411CC" w:rsidRDefault="00B10FE9" w:rsidP="006E4740">
      <w:pPr>
        <w:tabs>
          <w:tab w:val="left" w:pos="8931"/>
        </w:tabs>
        <w:jc w:val="center"/>
        <w:rPr>
          <w:rFonts w:ascii="Arial" w:hAnsi="Arial" w:cs="Arial"/>
          <w:b/>
          <w:sz w:val="32"/>
          <w:szCs w:val="32"/>
        </w:rPr>
      </w:pPr>
      <w:r w:rsidRPr="000411CC">
        <w:rPr>
          <w:rFonts w:ascii="Arial" w:hAnsi="Arial" w:cs="Arial"/>
          <w:b/>
          <w:sz w:val="32"/>
          <w:szCs w:val="32"/>
        </w:rPr>
        <w:t>Community Festivals Fund</w:t>
      </w:r>
      <w:r w:rsidR="0049064F">
        <w:rPr>
          <w:rFonts w:ascii="Arial" w:hAnsi="Arial" w:cs="Arial"/>
          <w:b/>
          <w:sz w:val="32"/>
          <w:szCs w:val="32"/>
        </w:rPr>
        <w:t xml:space="preserve"> </w:t>
      </w:r>
      <w:r w:rsidR="00711C91">
        <w:rPr>
          <w:rFonts w:ascii="Arial" w:hAnsi="Arial" w:cs="Arial"/>
          <w:b/>
          <w:sz w:val="32"/>
          <w:szCs w:val="32"/>
        </w:rPr>
        <w:t>202</w:t>
      </w:r>
      <w:r w:rsidR="00AD7947">
        <w:rPr>
          <w:rFonts w:ascii="Arial" w:hAnsi="Arial" w:cs="Arial"/>
          <w:b/>
          <w:sz w:val="32"/>
          <w:szCs w:val="32"/>
        </w:rPr>
        <w:t>5-26</w:t>
      </w:r>
    </w:p>
    <w:p w14:paraId="2F544866" w14:textId="77777777" w:rsidR="003036DB" w:rsidRPr="009710B4" w:rsidRDefault="003036DB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4F6A4A85" w14:textId="77777777" w:rsidR="003036DB" w:rsidRPr="006512AA" w:rsidRDefault="003036DB">
      <w:pPr>
        <w:tabs>
          <w:tab w:val="left" w:pos="5670"/>
          <w:tab w:val="left" w:pos="8931"/>
        </w:tabs>
        <w:jc w:val="center"/>
        <w:outlineLvl w:val="0"/>
        <w:rPr>
          <w:rFonts w:ascii="Arial" w:hAnsi="Arial" w:cs="Arial"/>
          <w:i/>
        </w:rPr>
      </w:pPr>
      <w:r w:rsidRPr="006512AA">
        <w:rPr>
          <w:rFonts w:ascii="Arial" w:hAnsi="Arial" w:cs="Arial"/>
          <w:i/>
        </w:rPr>
        <w:t xml:space="preserve">Please complete and return to </w:t>
      </w:r>
      <w:r w:rsidR="00D36E69" w:rsidRPr="006512AA">
        <w:rPr>
          <w:rFonts w:ascii="Arial" w:hAnsi="Arial" w:cs="Arial"/>
          <w:i/>
        </w:rPr>
        <w:t>The Funding Unit</w:t>
      </w:r>
      <w:r w:rsidRPr="006512AA">
        <w:rPr>
          <w:rFonts w:ascii="Arial" w:hAnsi="Arial" w:cs="Arial"/>
          <w:i/>
        </w:rPr>
        <w:t xml:space="preserve">, </w:t>
      </w:r>
    </w:p>
    <w:p w14:paraId="3BB9A583" w14:textId="77777777" w:rsidR="003036DB" w:rsidRPr="006512AA" w:rsidRDefault="00256FB1">
      <w:pPr>
        <w:tabs>
          <w:tab w:val="left" w:pos="5670"/>
          <w:tab w:val="left" w:pos="8931"/>
        </w:tabs>
        <w:jc w:val="center"/>
        <w:outlineLvl w:val="0"/>
        <w:rPr>
          <w:rFonts w:ascii="Arial" w:hAnsi="Arial" w:cs="Arial"/>
          <w:i/>
        </w:rPr>
      </w:pPr>
      <w:r w:rsidRPr="006512AA">
        <w:rPr>
          <w:rFonts w:ascii="Arial" w:hAnsi="Arial" w:cs="Arial"/>
          <w:i/>
        </w:rPr>
        <w:t xml:space="preserve">Causeway Coast and Glens </w:t>
      </w:r>
      <w:r w:rsidR="003036DB" w:rsidRPr="006512AA">
        <w:rPr>
          <w:rFonts w:ascii="Arial" w:hAnsi="Arial" w:cs="Arial"/>
          <w:i/>
        </w:rPr>
        <w:t>Borough Council, Cloonavin, 66 Portstewart Road, Coleraine, BT52 1EY.</w:t>
      </w:r>
    </w:p>
    <w:p w14:paraId="5C0F5A38" w14:textId="77777777" w:rsidR="003036DB" w:rsidRPr="006512AA" w:rsidRDefault="003036DB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5405090F" w14:textId="77777777" w:rsidR="003036DB" w:rsidRPr="006512AA" w:rsidRDefault="0049064F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DBE4F5" wp14:editId="4EEB54A8">
                <wp:simplePos x="0" y="0"/>
                <wp:positionH relativeFrom="page">
                  <wp:posOffset>3200400</wp:posOffset>
                </wp:positionH>
                <wp:positionV relativeFrom="paragraph">
                  <wp:posOffset>115570</wp:posOffset>
                </wp:positionV>
                <wp:extent cx="3155950" cy="360680"/>
                <wp:effectExtent l="0" t="0" r="0" b="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80CA7" w14:textId="77777777" w:rsidR="003036DB" w:rsidRPr="007B3511" w:rsidRDefault="003036DB" w:rsidP="007B35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BE4F5" id="Rectangle 12" o:spid="_x0000_s1026" style="position:absolute;margin-left:252pt;margin-top:9.1pt;width:248.5pt;height:28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" o:allowincell="f">
                <v:textbox>
                  <w:txbxContent>
                    <w:p w14:paraId="48980CA7" w14:textId="77777777" w:rsidR="003036DB" w:rsidRPr="007B3511" w:rsidRDefault="003036DB" w:rsidP="007B3511"/>
                  </w:txbxContent>
                </v:textbox>
                <w10:wrap anchorx="page"/>
              </v:rect>
            </w:pict>
          </mc:Fallback>
        </mc:AlternateContent>
      </w:r>
    </w:p>
    <w:p w14:paraId="603961CF" w14:textId="77777777" w:rsidR="003036DB" w:rsidRPr="006512AA" w:rsidRDefault="003036DB" w:rsidP="006512AA">
      <w:pPr>
        <w:numPr>
          <w:ilvl w:val="0"/>
          <w:numId w:val="17"/>
        </w:num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</w:rPr>
        <w:t>Project Title</w:t>
      </w:r>
    </w:p>
    <w:p w14:paraId="146A287B" w14:textId="77777777" w:rsidR="003036DB" w:rsidRPr="006512AA" w:rsidRDefault="003036DB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479FA7D6" w14:textId="77777777" w:rsidR="003036DB" w:rsidRPr="006512AA" w:rsidRDefault="0049064F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351BA013" wp14:editId="7FD8DA15">
                <wp:simplePos x="0" y="0"/>
                <wp:positionH relativeFrom="page">
                  <wp:posOffset>3200400</wp:posOffset>
                </wp:positionH>
                <wp:positionV relativeFrom="paragraph">
                  <wp:posOffset>165735</wp:posOffset>
                </wp:positionV>
                <wp:extent cx="3155950" cy="360680"/>
                <wp:effectExtent l="0" t="0" r="0" b="0"/>
                <wp:wrapNone/>
                <wp:docPr id="1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F2024" w14:textId="77777777" w:rsidR="003036DB" w:rsidRPr="007B3511" w:rsidRDefault="003036DB" w:rsidP="007B35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BA013" id="Rectangle 9" o:spid="_x0000_s1027" style="position:absolute;margin-left:252pt;margin-top:13.05pt;width:248.5pt;height:28.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" o:allowincell="f">
                <v:textbox>
                  <w:txbxContent>
                    <w:p w14:paraId="4ABF2024" w14:textId="77777777" w:rsidR="003036DB" w:rsidRPr="007B3511" w:rsidRDefault="003036DB" w:rsidP="007B3511"/>
                  </w:txbxContent>
                </v:textbox>
                <w10:wrap anchorx="page"/>
              </v:rect>
            </w:pict>
          </mc:Fallback>
        </mc:AlternateContent>
      </w:r>
    </w:p>
    <w:p w14:paraId="52F69C93" w14:textId="77777777" w:rsidR="003036DB" w:rsidRPr="006512AA" w:rsidRDefault="003036DB" w:rsidP="006512AA">
      <w:pPr>
        <w:numPr>
          <w:ilvl w:val="0"/>
          <w:numId w:val="17"/>
        </w:num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</w:rPr>
        <w:t>Project Promoter</w:t>
      </w:r>
      <w:r w:rsidRPr="006512AA">
        <w:rPr>
          <w:rFonts w:ascii="Arial" w:hAnsi="Arial" w:cs="Arial"/>
        </w:rPr>
        <w:br/>
      </w:r>
    </w:p>
    <w:p w14:paraId="59E19974" w14:textId="77777777" w:rsidR="003036DB" w:rsidRPr="006512AA" w:rsidRDefault="003036DB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3EC8E01E" w14:textId="77777777" w:rsidR="000C1B0A" w:rsidRDefault="0049064F" w:rsidP="006512AA">
      <w:pPr>
        <w:numPr>
          <w:ilvl w:val="0"/>
          <w:numId w:val="17"/>
        </w:num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D334806" wp14:editId="735ED356">
                <wp:simplePos x="0" y="0"/>
                <wp:positionH relativeFrom="page">
                  <wp:posOffset>3200400</wp:posOffset>
                </wp:positionH>
                <wp:positionV relativeFrom="paragraph">
                  <wp:posOffset>13970</wp:posOffset>
                </wp:positionV>
                <wp:extent cx="3155950" cy="1262380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126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A6EC9" w14:textId="77777777" w:rsidR="00A16140" w:rsidRPr="00A16140" w:rsidRDefault="00A16140" w:rsidP="00910CB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34806" id="Rectangle 11" o:spid="_x0000_s1028" style="position:absolute;left:0;text-align:left;margin-left:252pt;margin-top:1.1pt;width:248.5pt;height:99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" o:allowincell="f">
                <v:textbox>
                  <w:txbxContent>
                    <w:p w14:paraId="50BA6EC9" w14:textId="77777777" w:rsidR="00A16140" w:rsidRPr="00A16140" w:rsidRDefault="00A16140" w:rsidP="00910CBC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036DB" w:rsidRPr="006512AA">
        <w:rPr>
          <w:rFonts w:ascii="Arial" w:hAnsi="Arial" w:cs="Arial"/>
        </w:rPr>
        <w:t>Address</w:t>
      </w:r>
      <w:r w:rsidR="000C1B0A">
        <w:rPr>
          <w:rFonts w:ascii="Arial" w:hAnsi="Arial" w:cs="Arial"/>
        </w:rPr>
        <w:t xml:space="preserve"> </w:t>
      </w:r>
    </w:p>
    <w:p w14:paraId="3B4AA4BB" w14:textId="77777777" w:rsidR="000C1B0A" w:rsidRDefault="000C1B0A" w:rsidP="000C1B0A">
      <w:pPr>
        <w:pStyle w:val="ListParagraph"/>
        <w:rPr>
          <w:rFonts w:ascii="Arial" w:hAnsi="Arial" w:cs="Arial"/>
        </w:rPr>
      </w:pPr>
    </w:p>
    <w:p w14:paraId="399E7EDD" w14:textId="5CF71D41" w:rsidR="003036DB" w:rsidRPr="006512AA" w:rsidRDefault="00D16007" w:rsidP="00D16007">
      <w:pPr>
        <w:tabs>
          <w:tab w:val="left" w:pos="5670"/>
          <w:tab w:val="lef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C1B0A">
        <w:rPr>
          <w:rFonts w:ascii="Arial" w:hAnsi="Arial" w:cs="Arial"/>
        </w:rPr>
        <w:t>(</w:t>
      </w:r>
      <w:r>
        <w:rPr>
          <w:rFonts w:ascii="Arial" w:hAnsi="Arial" w:cs="Arial"/>
        </w:rPr>
        <w:t>Including</w:t>
      </w:r>
      <w:r w:rsidR="000C1B0A">
        <w:rPr>
          <w:rFonts w:ascii="Arial" w:hAnsi="Arial" w:cs="Arial"/>
        </w:rPr>
        <w:t xml:space="preserve"> postcode)</w:t>
      </w:r>
      <w:r w:rsidR="003036DB" w:rsidRPr="006512AA">
        <w:rPr>
          <w:rFonts w:ascii="Arial" w:hAnsi="Arial" w:cs="Arial"/>
        </w:rPr>
        <w:br/>
      </w:r>
      <w:r w:rsidR="003036DB" w:rsidRPr="006512AA">
        <w:rPr>
          <w:rFonts w:ascii="Arial" w:hAnsi="Arial" w:cs="Arial"/>
        </w:rPr>
        <w:br/>
      </w:r>
      <w:r w:rsidR="003036DB" w:rsidRPr="006512AA">
        <w:rPr>
          <w:rFonts w:ascii="Arial" w:hAnsi="Arial" w:cs="Arial"/>
        </w:rPr>
        <w:br/>
      </w:r>
      <w:r w:rsidR="003036DB" w:rsidRPr="006512AA">
        <w:rPr>
          <w:rFonts w:ascii="Arial" w:hAnsi="Arial" w:cs="Arial"/>
        </w:rPr>
        <w:br/>
      </w:r>
    </w:p>
    <w:p w14:paraId="1075B177" w14:textId="77777777" w:rsidR="003036DB" w:rsidRPr="006512AA" w:rsidRDefault="003036DB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0E25D928" w14:textId="77777777" w:rsidR="003036DB" w:rsidRPr="006512AA" w:rsidRDefault="003036DB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</w:p>
    <w:p w14:paraId="5D088C7A" w14:textId="77777777" w:rsidR="003036DB" w:rsidRPr="006512AA" w:rsidRDefault="0049064F" w:rsidP="006512AA">
      <w:p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7DE7D2F" wp14:editId="4D754020">
                <wp:simplePos x="0" y="0"/>
                <wp:positionH relativeFrom="page">
                  <wp:posOffset>3200400</wp:posOffset>
                </wp:positionH>
                <wp:positionV relativeFrom="paragraph">
                  <wp:posOffset>46990</wp:posOffset>
                </wp:positionV>
                <wp:extent cx="3155950" cy="360680"/>
                <wp:effectExtent l="0" t="0" r="0" b="0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2CE98" w14:textId="77777777" w:rsidR="003036DB" w:rsidRPr="007B3511" w:rsidRDefault="003036DB" w:rsidP="007B35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E7D2F" id="Rectangle 8" o:spid="_x0000_s1029" style="position:absolute;margin-left:252pt;margin-top:3.7pt;width:248.5pt;height:28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" o:allowincell="f">
                <v:textbox>
                  <w:txbxContent>
                    <w:p w14:paraId="70E2CE98" w14:textId="77777777" w:rsidR="003036DB" w:rsidRPr="007B3511" w:rsidRDefault="003036DB" w:rsidP="007B3511"/>
                  </w:txbxContent>
                </v:textbox>
                <w10:wrap anchorx="page"/>
              </v:rect>
            </w:pict>
          </mc:Fallback>
        </mc:AlternateContent>
      </w:r>
    </w:p>
    <w:p w14:paraId="2C01FFF6" w14:textId="77777777" w:rsidR="003036DB" w:rsidRPr="006512AA" w:rsidRDefault="003036DB" w:rsidP="006512AA">
      <w:pPr>
        <w:numPr>
          <w:ilvl w:val="0"/>
          <w:numId w:val="17"/>
        </w:numPr>
        <w:tabs>
          <w:tab w:val="left" w:pos="5670"/>
          <w:tab w:val="left" w:pos="8931"/>
        </w:tabs>
        <w:rPr>
          <w:rFonts w:ascii="Arial" w:hAnsi="Arial" w:cs="Arial"/>
        </w:rPr>
      </w:pPr>
      <w:r w:rsidRPr="006512AA">
        <w:rPr>
          <w:rFonts w:ascii="Arial" w:hAnsi="Arial" w:cs="Arial"/>
        </w:rPr>
        <w:t>Contact Name</w:t>
      </w:r>
      <w:r w:rsidRPr="006512AA">
        <w:rPr>
          <w:rFonts w:ascii="Arial" w:hAnsi="Arial" w:cs="Arial"/>
        </w:rPr>
        <w:br/>
      </w:r>
    </w:p>
    <w:p w14:paraId="63C53976" w14:textId="77777777" w:rsidR="003036DB" w:rsidRPr="006512AA" w:rsidRDefault="0049064F" w:rsidP="006512AA">
      <w:pPr>
        <w:tabs>
          <w:tab w:val="left" w:pos="5670"/>
        </w:tabs>
        <w:ind w:left="567" w:hanging="567"/>
        <w:rPr>
          <w:rFonts w:ascii="Arial" w:hAnsi="Arial" w:cs="Arial"/>
          <w:b/>
          <w:color w:val="008080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2629F37A" wp14:editId="326E5FB8">
                <wp:simplePos x="0" y="0"/>
                <wp:positionH relativeFrom="page">
                  <wp:posOffset>3200400</wp:posOffset>
                </wp:positionH>
                <wp:positionV relativeFrom="paragraph">
                  <wp:posOffset>69850</wp:posOffset>
                </wp:positionV>
                <wp:extent cx="3155950" cy="360680"/>
                <wp:effectExtent l="0" t="0" r="0" b="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56E74" w14:textId="77777777" w:rsidR="003036DB" w:rsidRPr="007B3511" w:rsidRDefault="003036DB" w:rsidP="007B35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9F37A" id="Rectangle 18" o:spid="_x0000_s1030" style="position:absolute;left:0;text-align:left;margin-left:252pt;margin-top:5.5pt;width:248.5pt;height:28.4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" o:allowincell="f">
                <v:textbox>
                  <w:txbxContent>
                    <w:p w14:paraId="09A56E74" w14:textId="77777777" w:rsidR="003036DB" w:rsidRPr="007B3511" w:rsidRDefault="003036DB" w:rsidP="007B3511"/>
                  </w:txbxContent>
                </v:textbox>
                <w10:wrap anchorx="page"/>
              </v:rect>
            </w:pict>
          </mc:Fallback>
        </mc:AlternateContent>
      </w:r>
    </w:p>
    <w:p w14:paraId="203A4D72" w14:textId="4407EB16" w:rsidR="003036DB" w:rsidRPr="00D16007" w:rsidRDefault="003036DB" w:rsidP="00D16007">
      <w:pPr>
        <w:pStyle w:val="ListParagraph"/>
        <w:numPr>
          <w:ilvl w:val="0"/>
          <w:numId w:val="17"/>
        </w:numPr>
        <w:tabs>
          <w:tab w:val="left" w:pos="5670"/>
        </w:tabs>
        <w:rPr>
          <w:rFonts w:ascii="Arial" w:hAnsi="Arial" w:cs="Arial"/>
        </w:rPr>
      </w:pPr>
      <w:r w:rsidRPr="00D16007">
        <w:rPr>
          <w:rFonts w:ascii="Arial" w:hAnsi="Arial" w:cs="Arial"/>
        </w:rPr>
        <w:t>Telephone Number</w:t>
      </w:r>
    </w:p>
    <w:p w14:paraId="77B9BF44" w14:textId="77777777" w:rsidR="003036DB" w:rsidRPr="006512AA" w:rsidRDefault="003036DB" w:rsidP="006512AA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2BEB7E07" w14:textId="77777777" w:rsidR="003036DB" w:rsidRPr="006512AA" w:rsidRDefault="0049064F" w:rsidP="006512AA">
      <w:pPr>
        <w:tabs>
          <w:tab w:val="left" w:pos="5670"/>
        </w:tabs>
        <w:ind w:left="567" w:hanging="567"/>
        <w:rPr>
          <w:rFonts w:ascii="Arial" w:hAnsi="Arial" w:cs="Arial"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F5AEBDC" wp14:editId="6E1744D7">
                <wp:simplePos x="0" y="0"/>
                <wp:positionH relativeFrom="page">
                  <wp:posOffset>3200400</wp:posOffset>
                </wp:positionH>
                <wp:positionV relativeFrom="paragraph">
                  <wp:posOffset>92710</wp:posOffset>
                </wp:positionV>
                <wp:extent cx="3155950" cy="360680"/>
                <wp:effectExtent l="0" t="0" r="0" b="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2BF6C" w14:textId="77777777" w:rsidR="003036DB" w:rsidRPr="007B3511" w:rsidRDefault="003036DB" w:rsidP="007B35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AEBDC" id="Rectangle 10" o:spid="_x0000_s1031" style="position:absolute;left:0;text-align:left;margin-left:252pt;margin-top:7.3pt;width:248.5pt;height:28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" o:allowincell="f">
                <v:textbox>
                  <w:txbxContent>
                    <w:p w14:paraId="35F2BF6C" w14:textId="77777777" w:rsidR="003036DB" w:rsidRPr="007B3511" w:rsidRDefault="003036DB" w:rsidP="007B3511"/>
                  </w:txbxContent>
                </v:textbox>
                <w10:wrap anchorx="page"/>
              </v:rect>
            </w:pict>
          </mc:Fallback>
        </mc:AlternateContent>
      </w:r>
    </w:p>
    <w:p w14:paraId="044EA2CC" w14:textId="154D5123" w:rsidR="000C1B0A" w:rsidRDefault="005E3B37" w:rsidP="006512AA">
      <w:pPr>
        <w:tabs>
          <w:tab w:val="left" w:pos="5670"/>
        </w:tabs>
        <w:ind w:left="567" w:hanging="567"/>
        <w:rPr>
          <w:rFonts w:ascii="Arial" w:hAnsi="Arial" w:cs="Arial"/>
        </w:rPr>
      </w:pPr>
      <w:r w:rsidRPr="006512AA">
        <w:rPr>
          <w:rFonts w:ascii="Arial" w:hAnsi="Arial" w:cs="Arial"/>
        </w:rPr>
        <w:t>6</w:t>
      </w:r>
      <w:r w:rsidR="003036DB" w:rsidRPr="006512AA">
        <w:rPr>
          <w:rFonts w:ascii="Arial" w:hAnsi="Arial" w:cs="Arial"/>
        </w:rPr>
        <w:t>.</w:t>
      </w:r>
      <w:r w:rsidR="003036DB" w:rsidRPr="00BD0618">
        <w:rPr>
          <w:rFonts w:ascii="Arial" w:hAnsi="Arial" w:cs="Arial"/>
        </w:rPr>
        <w:tab/>
        <w:t>E-mail Address</w:t>
      </w:r>
    </w:p>
    <w:p w14:paraId="57C80DD3" w14:textId="77777777" w:rsidR="00BD0618" w:rsidRPr="00BD0618" w:rsidRDefault="00BD0618" w:rsidP="006512AA">
      <w:pPr>
        <w:tabs>
          <w:tab w:val="left" w:pos="5670"/>
        </w:tabs>
        <w:ind w:left="567" w:hanging="567"/>
        <w:rPr>
          <w:rFonts w:ascii="Arial" w:hAnsi="Arial" w:cs="Arial"/>
        </w:rPr>
      </w:pPr>
    </w:p>
    <w:p w14:paraId="55AF933A" w14:textId="77777777" w:rsidR="00D16007" w:rsidRDefault="0049064F" w:rsidP="00D16007">
      <w:pPr>
        <w:tabs>
          <w:tab w:val="left" w:pos="5670"/>
        </w:tabs>
        <w:ind w:left="567" w:hanging="567"/>
        <w:rPr>
          <w:rFonts w:ascii="Arial" w:hAnsi="Arial" w:cs="Arial"/>
          <w:color w:val="008080"/>
        </w:rPr>
      </w:pPr>
      <w:r w:rsidRPr="00BD0618">
        <w:rPr>
          <w:rFonts w:ascii="Arial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0DB8D7DB" wp14:editId="073DA7D5">
                <wp:simplePos x="0" y="0"/>
                <wp:positionH relativeFrom="page">
                  <wp:posOffset>3200400</wp:posOffset>
                </wp:positionH>
                <wp:positionV relativeFrom="paragraph">
                  <wp:posOffset>88900</wp:posOffset>
                </wp:positionV>
                <wp:extent cx="3155950" cy="360680"/>
                <wp:effectExtent l="0" t="0" r="0" b="0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25BE" w14:textId="77777777" w:rsidR="00BD0618" w:rsidRPr="00BD0618" w:rsidRDefault="00411CEC" w:rsidP="00411CEC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8D7DB" id="Rectangle 20" o:spid="_x0000_s1032" style="position:absolute;left:0;text-align:left;margin-left:252pt;margin-top:7pt;width:248.5pt;height:28.4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" o:allowincell="f">
                <v:textbox>
                  <w:txbxContent>
                    <w:p w14:paraId="54D825BE" w14:textId="77777777" w:rsidR="00BD0618" w:rsidRPr="00BD0618" w:rsidRDefault="00411CEC" w:rsidP="00411CEC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036DB" w:rsidRPr="00BD0618">
        <w:rPr>
          <w:rFonts w:ascii="Arial" w:hAnsi="Arial" w:cs="Arial"/>
          <w:color w:val="008080"/>
        </w:rPr>
        <w:tab/>
      </w:r>
    </w:p>
    <w:p w14:paraId="69010F8F" w14:textId="6F1B4933" w:rsidR="003036DB" w:rsidRPr="00D16007" w:rsidRDefault="00BD0618" w:rsidP="00D16007">
      <w:pPr>
        <w:tabs>
          <w:tab w:val="left" w:pos="5670"/>
        </w:tabs>
        <w:ind w:left="567" w:hanging="567"/>
        <w:rPr>
          <w:rFonts w:ascii="Arial" w:hAnsi="Arial" w:cs="Arial"/>
          <w:color w:val="008080"/>
        </w:rPr>
      </w:pPr>
      <w:r w:rsidRPr="00B52950">
        <w:rPr>
          <w:rFonts w:ascii="Arial" w:hAnsi="Arial" w:cs="Arial"/>
          <w:color w:val="000000"/>
        </w:rPr>
        <w:t xml:space="preserve">7. </w:t>
      </w:r>
      <w:r w:rsidR="00D16007">
        <w:rPr>
          <w:rFonts w:ascii="Arial" w:hAnsi="Arial" w:cs="Arial"/>
          <w:color w:val="000000"/>
        </w:rPr>
        <w:t xml:space="preserve">    </w:t>
      </w:r>
      <w:r w:rsidRPr="00B52950">
        <w:rPr>
          <w:rFonts w:ascii="Arial" w:hAnsi="Arial" w:cs="Arial"/>
          <w:color w:val="000000"/>
        </w:rPr>
        <w:t>Amount of Grant Awarded</w:t>
      </w:r>
    </w:p>
    <w:p w14:paraId="201B6A0C" w14:textId="77777777" w:rsidR="003036DB" w:rsidRPr="006512AA" w:rsidRDefault="003036DB" w:rsidP="00BD0618">
      <w:pPr>
        <w:tabs>
          <w:tab w:val="left" w:pos="5670"/>
        </w:tabs>
        <w:rPr>
          <w:rFonts w:ascii="Arial" w:hAnsi="Arial" w:cs="Arial"/>
          <w:b/>
        </w:rPr>
      </w:pPr>
    </w:p>
    <w:p w14:paraId="56C0195D" w14:textId="77777777" w:rsidR="003036DB" w:rsidRPr="006512AA" w:rsidRDefault="0049064F">
      <w:pPr>
        <w:tabs>
          <w:tab w:val="left" w:pos="5670"/>
        </w:tabs>
        <w:ind w:left="567" w:hanging="567"/>
        <w:rPr>
          <w:rFonts w:ascii="Arial" w:hAnsi="Arial" w:cs="Arial"/>
          <w:b/>
        </w:rPr>
      </w:pPr>
      <w:r w:rsidRPr="006512AA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35C3D7D" wp14:editId="64AFDD91">
                <wp:simplePos x="0" y="0"/>
                <wp:positionH relativeFrom="column">
                  <wp:posOffset>1109980</wp:posOffset>
                </wp:positionH>
                <wp:positionV relativeFrom="paragraph">
                  <wp:posOffset>97155</wp:posOffset>
                </wp:positionV>
                <wp:extent cx="3902075" cy="112331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2075" cy="112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AF1A" w14:textId="77777777" w:rsidR="00291E4B" w:rsidRPr="006512AA" w:rsidRDefault="00291E4B" w:rsidP="00291E4B">
                            <w:pPr>
                              <w:tabs>
                                <w:tab w:val="left" w:pos="5670"/>
                              </w:tabs>
                              <w:ind w:left="567" w:hanging="567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For internal use only </w:t>
                            </w:r>
                          </w:p>
                          <w:p w14:paraId="30236F49" w14:textId="77777777" w:rsidR="00291E4B" w:rsidRPr="006512AA" w:rsidRDefault="00291E4B" w:rsidP="00291E4B">
                            <w:pPr>
                              <w:tabs>
                                <w:tab w:val="left" w:pos="5670"/>
                              </w:tabs>
                              <w:ind w:left="567" w:hanging="567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5A711125" w14:textId="77777777" w:rsidR="00291E4B" w:rsidRPr="006512AA" w:rsidRDefault="00291E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Date received by the Funding Unit:  ___________________</w:t>
                            </w:r>
                          </w:p>
                          <w:p w14:paraId="3EAB992D" w14:textId="77777777" w:rsidR="00291E4B" w:rsidRPr="006512AA" w:rsidRDefault="00291E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82019EE" w14:textId="77777777" w:rsidR="00291E4B" w:rsidRPr="006512AA" w:rsidRDefault="00291E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Date passed to the Service Area:      ________________</w:t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  <w:t>___</w:t>
                            </w:r>
                          </w:p>
                          <w:p w14:paraId="628F9D58" w14:textId="77777777" w:rsidR="00291E4B" w:rsidRPr="006512AA" w:rsidRDefault="00291E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A9429A9" w14:textId="77777777" w:rsidR="00291E4B" w:rsidRPr="006512AA" w:rsidRDefault="00291E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512AA">
                              <w:rPr>
                                <w:rFonts w:ascii="Arial" w:hAnsi="Arial" w:cs="Arial"/>
                                <w:sz w:val="20"/>
                              </w:rPr>
                              <w:t>Received back to the Funding Unit: 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5C3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left:0;text-align:left;margin-left:87.4pt;margin-top:7.65pt;width:307.25pt;height:88.4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">
                <v:textbox style="mso-fit-shape-to-text:t">
                  <w:txbxContent>
                    <w:p w14:paraId="66ADAF1A" w14:textId="77777777" w:rsidR="00291E4B" w:rsidRPr="006512AA" w:rsidRDefault="00291E4B" w:rsidP="00291E4B">
                      <w:pPr>
                        <w:tabs>
                          <w:tab w:val="left" w:pos="5670"/>
                        </w:tabs>
                        <w:ind w:left="567" w:hanging="567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For internal use only </w:t>
                      </w:r>
                    </w:p>
                    <w:p w14:paraId="30236F49" w14:textId="77777777" w:rsidR="00291E4B" w:rsidRPr="006512AA" w:rsidRDefault="00291E4B" w:rsidP="00291E4B">
                      <w:pPr>
                        <w:tabs>
                          <w:tab w:val="left" w:pos="5670"/>
                        </w:tabs>
                        <w:ind w:left="567" w:hanging="567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5A711125" w14:textId="77777777" w:rsidR="00291E4B" w:rsidRPr="006512AA" w:rsidRDefault="00291E4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>Date received by the Funding Unit:  ___________________</w:t>
                      </w:r>
                    </w:p>
                    <w:p w14:paraId="3EAB992D" w14:textId="77777777" w:rsidR="00291E4B" w:rsidRPr="006512AA" w:rsidRDefault="00291E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82019EE" w14:textId="77777777" w:rsidR="00291E4B" w:rsidRPr="006512AA" w:rsidRDefault="00291E4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>Date passed to the Service Area:      ________________</w:t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6512AA">
                        <w:rPr>
                          <w:rFonts w:ascii="Arial" w:hAnsi="Arial" w:cs="Arial"/>
                          <w:sz w:val="20"/>
                        </w:rPr>
                        <w:softHyphen/>
                        <w:t>___</w:t>
                      </w:r>
                    </w:p>
                    <w:p w14:paraId="628F9D58" w14:textId="77777777" w:rsidR="00291E4B" w:rsidRPr="006512AA" w:rsidRDefault="00291E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A9429A9" w14:textId="77777777" w:rsidR="00291E4B" w:rsidRPr="006512AA" w:rsidRDefault="00291E4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6512AA">
                        <w:rPr>
                          <w:rFonts w:ascii="Arial" w:hAnsi="Arial" w:cs="Arial"/>
                          <w:sz w:val="20"/>
                        </w:rPr>
                        <w:t>Received back to the Funding Unit: 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1E4B" w:rsidRPr="006512AA">
        <w:rPr>
          <w:rFonts w:ascii="Arial" w:hAnsi="Arial" w:cs="Arial"/>
          <w:b/>
        </w:rPr>
        <w:t xml:space="preserve">             </w:t>
      </w:r>
    </w:p>
    <w:p w14:paraId="2299D7CF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02F8DD92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2058D473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0ADB1248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1158F7C0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1D253EF1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38EC7440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623486C7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14235DBB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  <w:u w:val="single"/>
        </w:rPr>
      </w:pPr>
    </w:p>
    <w:p w14:paraId="2BCF95D1" w14:textId="77777777" w:rsidR="003036DB" w:rsidRPr="006512AA" w:rsidRDefault="00BD0618" w:rsidP="00BD0618">
      <w:pPr>
        <w:tabs>
          <w:tab w:val="left" w:pos="56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MONITORING &amp; EVALUATION REPORT</w:t>
      </w:r>
    </w:p>
    <w:p w14:paraId="55B34652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</w:rPr>
      </w:pPr>
    </w:p>
    <w:p w14:paraId="599D97FF" w14:textId="77777777" w:rsidR="003036DB" w:rsidRPr="006512AA" w:rsidRDefault="003036DB" w:rsidP="00BD0618">
      <w:pPr>
        <w:tabs>
          <w:tab w:val="left" w:pos="5670"/>
        </w:tabs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>Note you may provide any additional information on extra sheets of paper.</w:t>
      </w:r>
    </w:p>
    <w:p w14:paraId="0DDCF42C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>These extra sheets should be referenced to this report.</w:t>
      </w:r>
    </w:p>
    <w:p w14:paraId="708FE9FD" w14:textId="77777777" w:rsidR="003036DB" w:rsidRPr="006512AA" w:rsidRDefault="003036DB">
      <w:pPr>
        <w:tabs>
          <w:tab w:val="left" w:pos="5670"/>
        </w:tabs>
        <w:ind w:left="567" w:hanging="567"/>
        <w:rPr>
          <w:rFonts w:ascii="Arial" w:hAnsi="Arial" w:cs="Arial"/>
          <w:color w:val="008080"/>
        </w:rPr>
      </w:pPr>
    </w:p>
    <w:p w14:paraId="6A0B0401" w14:textId="77777777" w:rsidR="000357AF" w:rsidRDefault="000357AF" w:rsidP="000357AF">
      <w:pPr>
        <w:tabs>
          <w:tab w:val="left" w:pos="5670"/>
        </w:tabs>
        <w:rPr>
          <w:rFonts w:ascii="Arial" w:hAnsi="Arial" w:cs="Arial"/>
        </w:rPr>
      </w:pPr>
    </w:p>
    <w:p w14:paraId="43A58942" w14:textId="2E8C1E35" w:rsidR="000C1B0A" w:rsidRDefault="00711C91" w:rsidP="000C1B0A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D0618" w:rsidRPr="00BD0618">
        <w:rPr>
          <w:rFonts w:ascii="Arial" w:hAnsi="Arial" w:cs="Arial"/>
        </w:rPr>
        <w:t xml:space="preserve">. </w:t>
      </w:r>
      <w:r w:rsidR="00D16007">
        <w:rPr>
          <w:rFonts w:ascii="Arial" w:hAnsi="Arial" w:cs="Arial"/>
        </w:rPr>
        <w:t xml:space="preserve">     </w:t>
      </w:r>
      <w:r w:rsidR="00E32936">
        <w:rPr>
          <w:rFonts w:ascii="Arial" w:hAnsi="Arial" w:cs="Arial"/>
        </w:rPr>
        <w:t>Name and date</w:t>
      </w:r>
      <w:r w:rsidR="000C1B0A" w:rsidRPr="00BD0618">
        <w:rPr>
          <w:rFonts w:ascii="Arial" w:hAnsi="Arial" w:cs="Arial"/>
        </w:rPr>
        <w:t xml:space="preserve"> of event</w:t>
      </w:r>
      <w:r w:rsidR="00E32936">
        <w:rPr>
          <w:rFonts w:ascii="Arial" w:hAnsi="Arial" w:cs="Arial"/>
        </w:rPr>
        <w:t>s</w:t>
      </w:r>
    </w:p>
    <w:p w14:paraId="408F7C39" w14:textId="77777777" w:rsidR="00BD0618" w:rsidRPr="00BD0618" w:rsidRDefault="00BD0618" w:rsidP="000C1B0A">
      <w:pPr>
        <w:rPr>
          <w:rFonts w:ascii="Arial" w:hAnsi="Arial" w:cs="Aria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0C1B0A" w:rsidRPr="000C1B0A" w14:paraId="267629DB" w14:textId="77777777" w:rsidTr="00E32936">
        <w:tc>
          <w:tcPr>
            <w:tcW w:w="9494" w:type="dxa"/>
            <w:shd w:val="clear" w:color="auto" w:fill="auto"/>
          </w:tcPr>
          <w:p w14:paraId="5B9D68FA" w14:textId="77777777" w:rsidR="000C1B0A" w:rsidRPr="000C1B0A" w:rsidRDefault="000C1B0A" w:rsidP="000C1B0A">
            <w:pPr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</w:p>
          <w:p w14:paraId="40D12998" w14:textId="77777777" w:rsidR="000C1B0A" w:rsidRPr="000C1B0A" w:rsidRDefault="000C1B0A" w:rsidP="000C1B0A">
            <w:pPr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</w:p>
          <w:p w14:paraId="33357FD7" w14:textId="77777777" w:rsidR="000C1B0A" w:rsidRPr="000C1B0A" w:rsidRDefault="000C1B0A" w:rsidP="000C1B0A">
            <w:pPr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</w:p>
        </w:tc>
      </w:tr>
    </w:tbl>
    <w:p w14:paraId="1E308CBB" w14:textId="77777777" w:rsidR="000C1B0A" w:rsidRPr="000C1B0A" w:rsidRDefault="000C1B0A" w:rsidP="000C1B0A">
      <w:pPr>
        <w:ind w:left="720"/>
        <w:rPr>
          <w:rFonts w:ascii="Arial" w:hAnsi="Arial" w:cs="Arial"/>
          <w:b/>
          <w:kern w:val="0"/>
          <w:sz w:val="22"/>
          <w:szCs w:val="22"/>
        </w:rPr>
      </w:pPr>
    </w:p>
    <w:p w14:paraId="47939110" w14:textId="77777777" w:rsidR="000C1B0A" w:rsidRPr="000C1B0A" w:rsidRDefault="000C1B0A" w:rsidP="000C1B0A">
      <w:pPr>
        <w:rPr>
          <w:rFonts w:ascii="Arial" w:hAnsi="Arial" w:cs="Arial"/>
          <w:b/>
          <w:kern w:val="0"/>
          <w:sz w:val="22"/>
          <w:szCs w:val="22"/>
        </w:rPr>
      </w:pPr>
    </w:p>
    <w:p w14:paraId="0330F652" w14:textId="39F24900" w:rsidR="000C1B0A" w:rsidRPr="00E32936" w:rsidRDefault="000C1B0A" w:rsidP="00E32936">
      <w:pPr>
        <w:pStyle w:val="ListParagraph"/>
        <w:numPr>
          <w:ilvl w:val="0"/>
          <w:numId w:val="50"/>
        </w:numPr>
        <w:rPr>
          <w:rFonts w:ascii="Arial" w:hAnsi="Arial" w:cs="Arial"/>
        </w:rPr>
      </w:pPr>
      <w:r w:rsidRPr="00E32936">
        <w:rPr>
          <w:rFonts w:ascii="Arial" w:hAnsi="Arial" w:cs="Arial"/>
        </w:rPr>
        <w:t>Ev</w:t>
      </w:r>
      <w:r w:rsidR="00BD0618" w:rsidRPr="00E32936">
        <w:rPr>
          <w:rFonts w:ascii="Arial" w:hAnsi="Arial" w:cs="Arial"/>
        </w:rPr>
        <w:t xml:space="preserve">ent Venue(s) </w:t>
      </w:r>
    </w:p>
    <w:p w14:paraId="086663A9" w14:textId="77777777" w:rsidR="000C1B0A" w:rsidRPr="000C1B0A" w:rsidRDefault="000C1B0A" w:rsidP="000C1B0A">
      <w:pPr>
        <w:ind w:left="720"/>
        <w:rPr>
          <w:rFonts w:ascii="Arial" w:hAnsi="Arial" w:cs="Arial"/>
          <w:b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3"/>
      </w:tblGrid>
      <w:tr w:rsidR="000C1B0A" w:rsidRPr="000C1B0A" w14:paraId="42D9E4FF" w14:textId="77777777" w:rsidTr="00C90488">
        <w:tc>
          <w:tcPr>
            <w:tcW w:w="10080" w:type="dxa"/>
            <w:shd w:val="clear" w:color="auto" w:fill="auto"/>
          </w:tcPr>
          <w:p w14:paraId="555B56EC" w14:textId="77777777" w:rsidR="00BD0618" w:rsidRDefault="00BD0618" w:rsidP="000C1B0A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  <w:p w14:paraId="2C2281CA" w14:textId="77777777" w:rsidR="003B2AE1" w:rsidRPr="000C1B0A" w:rsidRDefault="003B2AE1" w:rsidP="000C1B0A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BD0618" w:rsidRPr="000C1B0A" w14:paraId="5DA15BD8" w14:textId="77777777" w:rsidTr="00C90488">
        <w:tc>
          <w:tcPr>
            <w:tcW w:w="10080" w:type="dxa"/>
            <w:shd w:val="clear" w:color="auto" w:fill="auto"/>
          </w:tcPr>
          <w:p w14:paraId="3C32D078" w14:textId="77777777" w:rsidR="003B2AE1" w:rsidRDefault="003B2AE1" w:rsidP="000C1B0A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</w:p>
          <w:p w14:paraId="020D91DC" w14:textId="506F98AA" w:rsidR="00BD0618" w:rsidRPr="00BD0618" w:rsidRDefault="00BD0618" w:rsidP="000C1B0A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BD0618">
              <w:rPr>
                <w:rFonts w:ascii="Arial" w:hAnsi="Arial" w:cs="Arial"/>
                <w:kern w:val="0"/>
                <w:sz w:val="22"/>
                <w:szCs w:val="22"/>
              </w:rPr>
              <w:t>Postcode:</w:t>
            </w:r>
          </w:p>
        </w:tc>
      </w:tr>
    </w:tbl>
    <w:p w14:paraId="2D6B39ED" w14:textId="77777777" w:rsidR="003D0FAE" w:rsidRPr="006512AA" w:rsidRDefault="003D0FAE" w:rsidP="00711C91">
      <w:pPr>
        <w:tabs>
          <w:tab w:val="left" w:pos="5670"/>
        </w:tabs>
        <w:rPr>
          <w:rFonts w:ascii="Arial" w:hAnsi="Arial" w:cs="Arial"/>
        </w:rPr>
      </w:pPr>
    </w:p>
    <w:p w14:paraId="059A0707" w14:textId="77777777" w:rsidR="003036DB" w:rsidRDefault="003036DB">
      <w:pPr>
        <w:tabs>
          <w:tab w:val="left" w:pos="5670"/>
        </w:tabs>
        <w:ind w:left="567" w:hanging="567"/>
        <w:rPr>
          <w:rFonts w:ascii="Arial" w:hAnsi="Arial" w:cs="Arial"/>
        </w:rPr>
      </w:pPr>
    </w:p>
    <w:p w14:paraId="010C476D" w14:textId="26457D98" w:rsidR="003D0FAE" w:rsidRPr="00E32936" w:rsidRDefault="00BD0618" w:rsidP="00E32936">
      <w:pPr>
        <w:pStyle w:val="ListParagraph"/>
        <w:numPr>
          <w:ilvl w:val="0"/>
          <w:numId w:val="50"/>
        </w:numPr>
        <w:tabs>
          <w:tab w:val="left" w:pos="5670"/>
        </w:tabs>
        <w:rPr>
          <w:rFonts w:ascii="Arial" w:hAnsi="Arial" w:cs="Arial"/>
        </w:rPr>
      </w:pPr>
      <w:r w:rsidRPr="00E32936">
        <w:rPr>
          <w:rFonts w:ascii="Arial" w:hAnsi="Arial" w:cs="Arial"/>
        </w:rPr>
        <w:t>Please provide the following details:</w:t>
      </w:r>
    </w:p>
    <w:p w14:paraId="5092AEB7" w14:textId="77777777" w:rsidR="00E32936" w:rsidRPr="00E32936" w:rsidRDefault="00E32936" w:rsidP="00E32936">
      <w:pPr>
        <w:pStyle w:val="ListParagraph"/>
        <w:tabs>
          <w:tab w:val="left" w:pos="5670"/>
        </w:tabs>
        <w:ind w:left="360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2"/>
        <w:gridCol w:w="3827"/>
      </w:tblGrid>
      <w:tr w:rsidR="00BD0618" w:rsidRPr="00B52950" w14:paraId="0C3BFB49" w14:textId="77777777" w:rsidTr="00711C91">
        <w:tc>
          <w:tcPr>
            <w:tcW w:w="5412" w:type="dxa"/>
            <w:shd w:val="clear" w:color="auto" w:fill="auto"/>
          </w:tcPr>
          <w:p w14:paraId="4F1CD6B2" w14:textId="693199F9" w:rsidR="00BD0618" w:rsidRPr="00B52950" w:rsidRDefault="00B52950" w:rsidP="00711C91">
            <w:pPr>
              <w:tabs>
                <w:tab w:val="left" w:pos="5670"/>
              </w:tabs>
              <w:rPr>
                <w:rFonts w:ascii="Arial" w:hAnsi="Arial" w:cs="Arial"/>
              </w:rPr>
            </w:pPr>
            <w:r w:rsidRPr="00B52950">
              <w:rPr>
                <w:rFonts w:ascii="Arial" w:hAnsi="Arial" w:cs="Arial"/>
              </w:rPr>
              <w:t xml:space="preserve">a. </w:t>
            </w:r>
            <w:r w:rsidR="003D0FAE" w:rsidRPr="00B52950">
              <w:rPr>
                <w:rFonts w:ascii="Arial" w:hAnsi="Arial" w:cs="Arial"/>
              </w:rPr>
              <w:t xml:space="preserve">Total number of </w:t>
            </w:r>
            <w:r w:rsidR="003D0FAE" w:rsidRPr="00B52950">
              <w:rPr>
                <w:rFonts w:ascii="Arial" w:hAnsi="Arial" w:cs="Arial"/>
                <w:b/>
              </w:rPr>
              <w:t>participants</w:t>
            </w:r>
            <w:r w:rsidR="00711C91">
              <w:rPr>
                <w:rFonts w:ascii="Arial" w:hAnsi="Arial" w:cs="Arial"/>
                <w:b/>
              </w:rPr>
              <w:t xml:space="preserve">/ people attending </w:t>
            </w:r>
            <w:r w:rsidR="00711C91" w:rsidRPr="00711C91">
              <w:rPr>
                <w:rFonts w:ascii="Arial" w:hAnsi="Arial" w:cs="Arial"/>
                <w:bCs/>
              </w:rPr>
              <w:t>your festival</w:t>
            </w:r>
            <w:r w:rsidR="003D0FAE" w:rsidRPr="00B52950">
              <w:rPr>
                <w:rFonts w:ascii="Arial" w:hAnsi="Arial" w:cs="Arial"/>
              </w:rPr>
              <w:t>:</w:t>
            </w:r>
          </w:p>
        </w:tc>
        <w:tc>
          <w:tcPr>
            <w:tcW w:w="3827" w:type="dxa"/>
            <w:shd w:val="clear" w:color="auto" w:fill="auto"/>
          </w:tcPr>
          <w:p w14:paraId="20654A0D" w14:textId="77777777" w:rsidR="00BD0618" w:rsidRPr="00B52950" w:rsidRDefault="00BD0618" w:rsidP="00B52950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68D69C6D" w14:textId="77777777" w:rsidR="00B52950" w:rsidRPr="00B52950" w:rsidRDefault="00B52950" w:rsidP="00B52950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tr w:rsidR="003D0FAE" w:rsidRPr="00B52950" w14:paraId="4A5E42DC" w14:textId="77777777" w:rsidTr="00711C91">
        <w:tc>
          <w:tcPr>
            <w:tcW w:w="5412" w:type="dxa"/>
            <w:shd w:val="clear" w:color="auto" w:fill="auto"/>
          </w:tcPr>
          <w:p w14:paraId="745853FB" w14:textId="77777777" w:rsidR="00F201C1" w:rsidRDefault="00B52950" w:rsidP="00B52950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  <w:bookmarkStart w:id="0" w:name="_Hlk124250331"/>
            <w:r w:rsidRPr="00B52950">
              <w:rPr>
                <w:rFonts w:ascii="Arial" w:hAnsi="Arial" w:cs="Arial"/>
              </w:rPr>
              <w:t>b.</w:t>
            </w:r>
            <w:r w:rsidR="00F201C1">
              <w:rPr>
                <w:rFonts w:ascii="Arial" w:hAnsi="Arial" w:cs="Arial"/>
              </w:rPr>
              <w:t xml:space="preserve"> </w:t>
            </w:r>
            <w:r w:rsidR="003D0FAE" w:rsidRPr="00B52950">
              <w:rPr>
                <w:rFonts w:ascii="Arial" w:hAnsi="Arial" w:cs="Arial"/>
              </w:rPr>
              <w:t xml:space="preserve">Total number of </w:t>
            </w:r>
            <w:r w:rsidR="003D0FAE" w:rsidRPr="00B52950">
              <w:rPr>
                <w:rFonts w:ascii="Arial" w:hAnsi="Arial" w:cs="Arial"/>
                <w:b/>
              </w:rPr>
              <w:t>volunteers</w:t>
            </w:r>
            <w:r w:rsidR="003D0FAE" w:rsidRPr="00B52950">
              <w:rPr>
                <w:rFonts w:ascii="Arial" w:hAnsi="Arial" w:cs="Arial"/>
              </w:rPr>
              <w:t xml:space="preserve"> involved in </w:t>
            </w:r>
            <w:r w:rsidR="00F201C1">
              <w:rPr>
                <w:rFonts w:ascii="Arial" w:hAnsi="Arial" w:cs="Arial"/>
              </w:rPr>
              <w:t xml:space="preserve"> </w:t>
            </w:r>
          </w:p>
          <w:p w14:paraId="7423D265" w14:textId="1A4246D8" w:rsidR="003D0FAE" w:rsidRPr="00B52950" w:rsidRDefault="00F201C1" w:rsidP="00B52950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3D0FAE" w:rsidRPr="00B52950">
              <w:rPr>
                <w:rFonts w:ascii="Arial" w:hAnsi="Arial" w:cs="Arial"/>
              </w:rPr>
              <w:t xml:space="preserve">planning and delivery of the </w:t>
            </w:r>
            <w:r w:rsidR="00E16DD9" w:rsidRPr="00B52950">
              <w:rPr>
                <w:rFonts w:ascii="Arial" w:hAnsi="Arial" w:cs="Arial"/>
              </w:rPr>
              <w:t>festival</w:t>
            </w:r>
            <w:r w:rsidR="003D0FAE" w:rsidRPr="00B52950">
              <w:rPr>
                <w:rFonts w:ascii="Arial" w:hAnsi="Arial" w:cs="Arial"/>
              </w:rPr>
              <w:t>:</w:t>
            </w:r>
          </w:p>
        </w:tc>
        <w:tc>
          <w:tcPr>
            <w:tcW w:w="3827" w:type="dxa"/>
            <w:shd w:val="clear" w:color="auto" w:fill="auto"/>
          </w:tcPr>
          <w:p w14:paraId="1D4B5358" w14:textId="77777777" w:rsidR="003D0FAE" w:rsidRPr="00B52950" w:rsidRDefault="003D0FAE" w:rsidP="00B52950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6DC92B1C" w14:textId="77777777" w:rsidR="00B52950" w:rsidRPr="00B52950" w:rsidRDefault="00B52950" w:rsidP="00B52950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5987D0B3" w14:textId="77777777" w:rsidR="00B52950" w:rsidRPr="00B52950" w:rsidRDefault="00B52950" w:rsidP="00B52950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  <w:bookmarkEnd w:id="0"/>
      <w:tr w:rsidR="00E32936" w:rsidRPr="00B52950" w14:paraId="439A5B52" w14:textId="77777777" w:rsidTr="0005755D">
        <w:tc>
          <w:tcPr>
            <w:tcW w:w="5412" w:type="dxa"/>
            <w:shd w:val="clear" w:color="auto" w:fill="auto"/>
          </w:tcPr>
          <w:p w14:paraId="4DBDACDF" w14:textId="7EC53A11" w:rsidR="00E32936" w:rsidRPr="00B52950" w:rsidRDefault="00E32936" w:rsidP="00E32936">
            <w:pPr>
              <w:tabs>
                <w:tab w:val="left" w:pos="567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B5295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B52950">
              <w:rPr>
                <w:rFonts w:ascii="Arial" w:hAnsi="Arial" w:cs="Arial"/>
              </w:rPr>
              <w:t xml:space="preserve">Total number of </w:t>
            </w:r>
            <w:r>
              <w:rPr>
                <w:rFonts w:ascii="Arial" w:hAnsi="Arial" w:cs="Arial"/>
                <w:b/>
              </w:rPr>
              <w:t xml:space="preserve">visitors from outside NI </w:t>
            </w:r>
            <w:r w:rsidRPr="00E32936">
              <w:rPr>
                <w:rFonts w:ascii="Arial" w:hAnsi="Arial" w:cs="Arial"/>
                <w:bCs/>
              </w:rPr>
              <w:t>that attended your festival:</w:t>
            </w:r>
          </w:p>
        </w:tc>
        <w:tc>
          <w:tcPr>
            <w:tcW w:w="3827" w:type="dxa"/>
            <w:shd w:val="clear" w:color="auto" w:fill="auto"/>
          </w:tcPr>
          <w:p w14:paraId="009DC0DB" w14:textId="77777777" w:rsidR="00E32936" w:rsidRPr="00B52950" w:rsidRDefault="00E32936" w:rsidP="0005755D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3EFC3CDE" w14:textId="77777777" w:rsidR="00E32936" w:rsidRPr="00B52950" w:rsidRDefault="00E32936" w:rsidP="0005755D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  <w:p w14:paraId="6DB7EA09" w14:textId="77777777" w:rsidR="00E32936" w:rsidRPr="00B52950" w:rsidRDefault="00E32936" w:rsidP="0005755D">
            <w:pPr>
              <w:tabs>
                <w:tab w:val="left" w:pos="5670"/>
              </w:tabs>
              <w:ind w:left="709" w:firstLine="11"/>
              <w:jc w:val="both"/>
              <w:rPr>
                <w:rFonts w:ascii="Arial" w:hAnsi="Arial" w:cs="Arial"/>
              </w:rPr>
            </w:pPr>
          </w:p>
        </w:tc>
      </w:tr>
    </w:tbl>
    <w:p w14:paraId="5AB7AAD9" w14:textId="77777777" w:rsidR="003036DB" w:rsidRPr="006512AA" w:rsidRDefault="003036DB" w:rsidP="00B52950">
      <w:pPr>
        <w:tabs>
          <w:tab w:val="left" w:pos="5670"/>
        </w:tabs>
        <w:rPr>
          <w:rFonts w:ascii="Arial" w:hAnsi="Arial" w:cs="Arial"/>
        </w:rPr>
      </w:pPr>
    </w:p>
    <w:p w14:paraId="5322277D" w14:textId="77777777" w:rsidR="00B52950" w:rsidRPr="006512AA" w:rsidRDefault="00B52950" w:rsidP="00B52950">
      <w:pPr>
        <w:rPr>
          <w:rFonts w:ascii="Arial" w:hAnsi="Arial" w:cs="Arial"/>
          <w:b/>
          <w:bCs/>
        </w:rPr>
      </w:pPr>
    </w:p>
    <w:p w14:paraId="6051CC63" w14:textId="41B6D8C9" w:rsidR="00B52950" w:rsidRPr="00E32936" w:rsidRDefault="00B52950" w:rsidP="00E32936">
      <w:pPr>
        <w:pStyle w:val="ListParagraph"/>
        <w:numPr>
          <w:ilvl w:val="0"/>
          <w:numId w:val="50"/>
        </w:numPr>
        <w:rPr>
          <w:rFonts w:ascii="Arial" w:hAnsi="Arial" w:cs="Arial"/>
          <w:bCs/>
        </w:rPr>
      </w:pPr>
      <w:r w:rsidRPr="00E32936">
        <w:rPr>
          <w:rFonts w:ascii="Arial" w:hAnsi="Arial" w:cs="Arial"/>
          <w:bCs/>
        </w:rPr>
        <w:t xml:space="preserve">Please </w:t>
      </w:r>
      <w:r w:rsidR="00711C91" w:rsidRPr="00E32936">
        <w:rPr>
          <w:rFonts w:ascii="Arial" w:hAnsi="Arial" w:cs="Arial"/>
          <w:bCs/>
        </w:rPr>
        <w:t xml:space="preserve">briefly </w:t>
      </w:r>
      <w:r w:rsidRPr="00E32936">
        <w:rPr>
          <w:rFonts w:ascii="Arial" w:hAnsi="Arial" w:cs="Arial"/>
          <w:bCs/>
        </w:rPr>
        <w:t xml:space="preserve">tell us about how your Festival </w:t>
      </w:r>
      <w:r w:rsidR="00E32936" w:rsidRPr="00E32936">
        <w:rPr>
          <w:rFonts w:ascii="Arial" w:hAnsi="Arial" w:cs="Arial"/>
          <w:bCs/>
        </w:rPr>
        <w:t xml:space="preserve">contributed to the objectives of the Community Festivals Fund </w:t>
      </w:r>
      <w:proofErr w:type="gramStart"/>
      <w:r w:rsidR="00E16DD9" w:rsidRPr="00E32936">
        <w:rPr>
          <w:rFonts w:ascii="Arial" w:hAnsi="Arial" w:cs="Arial"/>
          <w:bCs/>
        </w:rPr>
        <w:t>i.e.</w:t>
      </w:r>
      <w:r w:rsidR="00E32936" w:rsidRPr="00E32936">
        <w:rPr>
          <w:rFonts w:ascii="Arial" w:hAnsi="Arial" w:cs="Arial"/>
          <w:bCs/>
        </w:rPr>
        <w:t>.</w:t>
      </w:r>
      <w:proofErr w:type="gramEnd"/>
      <w:r w:rsidR="00711C91" w:rsidRPr="00E32936">
        <w:rPr>
          <w:rFonts w:ascii="Arial" w:hAnsi="Arial" w:cs="Arial"/>
          <w:bCs/>
        </w:rPr>
        <w:t xml:space="preserve"> encourage community participation</w:t>
      </w:r>
      <w:r w:rsidR="00E32936" w:rsidRPr="00E32936">
        <w:rPr>
          <w:rFonts w:ascii="Arial" w:hAnsi="Arial" w:cs="Arial"/>
          <w:bCs/>
        </w:rPr>
        <w:t>;</w:t>
      </w:r>
      <w:r w:rsidR="00711C91" w:rsidRPr="00E32936">
        <w:rPr>
          <w:rFonts w:ascii="Arial" w:hAnsi="Arial" w:cs="Arial"/>
          <w:bCs/>
        </w:rPr>
        <w:t xml:space="preserve"> provide opportunities for </w:t>
      </w:r>
      <w:r w:rsidR="00E32936" w:rsidRPr="00E32936">
        <w:rPr>
          <w:rFonts w:ascii="Arial" w:hAnsi="Arial" w:cs="Arial"/>
          <w:bCs/>
        </w:rPr>
        <w:t>skills development;</w:t>
      </w:r>
      <w:r w:rsidR="00711C91" w:rsidRPr="00E32936">
        <w:rPr>
          <w:rFonts w:ascii="Arial" w:hAnsi="Arial" w:cs="Arial"/>
          <w:bCs/>
        </w:rPr>
        <w:t xml:space="preserve"> promote inclusion in your community</w:t>
      </w:r>
      <w:r w:rsidR="00E32936" w:rsidRPr="00E32936">
        <w:rPr>
          <w:rFonts w:ascii="Arial" w:hAnsi="Arial" w:cs="Arial"/>
          <w:bCs/>
        </w:rPr>
        <w:t>.</w:t>
      </w:r>
    </w:p>
    <w:p w14:paraId="3D1AD3F9" w14:textId="77777777" w:rsidR="00B52950" w:rsidRPr="00B52950" w:rsidRDefault="00B52950" w:rsidP="00B52950">
      <w:pPr>
        <w:ind w:left="-540"/>
        <w:rPr>
          <w:rFonts w:ascii="Arial" w:hAnsi="Arial" w:cs="Arial"/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B52950" w:rsidRPr="00B52950" w14:paraId="0C1BE238" w14:textId="77777777" w:rsidTr="00E32936">
        <w:tc>
          <w:tcPr>
            <w:tcW w:w="9494" w:type="dxa"/>
            <w:shd w:val="clear" w:color="auto" w:fill="auto"/>
          </w:tcPr>
          <w:p w14:paraId="4942C169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2102BDB3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01344CBB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4E704719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44646785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5AE42BA9" w14:textId="7C19598F" w:rsidR="00B52950" w:rsidRDefault="00B52950" w:rsidP="00C90488">
            <w:pPr>
              <w:rPr>
                <w:rFonts w:ascii="Arial" w:hAnsi="Arial" w:cs="Arial"/>
                <w:bCs/>
              </w:rPr>
            </w:pPr>
          </w:p>
          <w:p w14:paraId="738DAD6B" w14:textId="1D42E66C" w:rsidR="00E32936" w:rsidRDefault="00E32936" w:rsidP="00C90488">
            <w:pPr>
              <w:rPr>
                <w:rFonts w:ascii="Arial" w:hAnsi="Arial" w:cs="Arial"/>
                <w:bCs/>
              </w:rPr>
            </w:pPr>
          </w:p>
          <w:p w14:paraId="2A8E7D26" w14:textId="3763F252" w:rsidR="00E32936" w:rsidRDefault="00E32936" w:rsidP="00C90488">
            <w:pPr>
              <w:rPr>
                <w:rFonts w:ascii="Arial" w:hAnsi="Arial" w:cs="Arial"/>
                <w:bCs/>
              </w:rPr>
            </w:pPr>
          </w:p>
          <w:p w14:paraId="105413A0" w14:textId="77777777" w:rsidR="00E32936" w:rsidRPr="00B52950" w:rsidRDefault="00E32936" w:rsidP="00C90488">
            <w:pPr>
              <w:rPr>
                <w:rFonts w:ascii="Arial" w:hAnsi="Arial" w:cs="Arial"/>
                <w:bCs/>
              </w:rPr>
            </w:pPr>
          </w:p>
          <w:p w14:paraId="7E6BE422" w14:textId="77777777" w:rsidR="00B52950" w:rsidRPr="00B52950" w:rsidRDefault="00B52950" w:rsidP="00C90488">
            <w:pPr>
              <w:rPr>
                <w:rFonts w:ascii="Arial" w:hAnsi="Arial" w:cs="Arial"/>
                <w:bCs/>
              </w:rPr>
            </w:pPr>
          </w:p>
        </w:tc>
      </w:tr>
    </w:tbl>
    <w:p w14:paraId="569194B6" w14:textId="05938B51" w:rsidR="00D16007" w:rsidRDefault="00D16007" w:rsidP="00B36F98">
      <w:pPr>
        <w:rPr>
          <w:rFonts w:ascii="Arial" w:hAnsi="Arial" w:cs="Arial"/>
          <w:bCs/>
        </w:rPr>
      </w:pPr>
    </w:p>
    <w:p w14:paraId="08544CC4" w14:textId="2511A05F" w:rsidR="00E32936" w:rsidRDefault="00E32936" w:rsidP="00B36F98">
      <w:pPr>
        <w:rPr>
          <w:rFonts w:ascii="Arial" w:hAnsi="Arial" w:cs="Arial"/>
          <w:bCs/>
        </w:rPr>
      </w:pPr>
    </w:p>
    <w:p w14:paraId="30421396" w14:textId="71F6285F" w:rsidR="00E32936" w:rsidRDefault="00E32936" w:rsidP="00B36F98">
      <w:pPr>
        <w:rPr>
          <w:rFonts w:ascii="Arial" w:hAnsi="Arial" w:cs="Arial"/>
          <w:bCs/>
        </w:rPr>
      </w:pPr>
    </w:p>
    <w:p w14:paraId="0B77BE46" w14:textId="77777777" w:rsidR="00E32936" w:rsidRPr="00D16007" w:rsidRDefault="00E32936" w:rsidP="00B36F98">
      <w:pPr>
        <w:rPr>
          <w:rFonts w:ascii="Arial" w:hAnsi="Arial" w:cs="Arial"/>
          <w:bCs/>
        </w:rPr>
      </w:pPr>
    </w:p>
    <w:p w14:paraId="1E6C2FD5" w14:textId="77777777" w:rsidR="00B36F98" w:rsidRPr="00B52950" w:rsidRDefault="00B36F98" w:rsidP="00B36F98">
      <w:pPr>
        <w:rPr>
          <w:rFonts w:ascii="Arial" w:hAnsi="Arial" w:cs="Arial"/>
          <w:bCs/>
        </w:rPr>
      </w:pPr>
    </w:p>
    <w:p w14:paraId="3773C137" w14:textId="755283A8" w:rsidR="00B36F98" w:rsidRPr="00E32936" w:rsidRDefault="00B52950" w:rsidP="00E32936">
      <w:pPr>
        <w:pStyle w:val="ListParagraph"/>
        <w:numPr>
          <w:ilvl w:val="0"/>
          <w:numId w:val="50"/>
        </w:numPr>
        <w:rPr>
          <w:rFonts w:ascii="Arial" w:hAnsi="Arial" w:cs="Arial"/>
          <w:bCs/>
        </w:rPr>
      </w:pPr>
      <w:r w:rsidRPr="00E32936">
        <w:rPr>
          <w:rFonts w:ascii="Arial" w:hAnsi="Arial" w:cs="Arial"/>
          <w:bCs/>
        </w:rPr>
        <w:lastRenderedPageBreak/>
        <w:t xml:space="preserve">Please </w:t>
      </w:r>
      <w:r w:rsidR="00711C91" w:rsidRPr="00E32936">
        <w:rPr>
          <w:rFonts w:ascii="Arial" w:hAnsi="Arial" w:cs="Arial"/>
          <w:bCs/>
        </w:rPr>
        <w:t xml:space="preserve">briefly </w:t>
      </w:r>
      <w:r w:rsidRPr="00E32936">
        <w:rPr>
          <w:rFonts w:ascii="Arial" w:hAnsi="Arial" w:cs="Arial"/>
          <w:bCs/>
        </w:rPr>
        <w:t>tell us about what worked well with your Festival</w:t>
      </w:r>
      <w:r w:rsidR="00711C91" w:rsidRPr="00E32936">
        <w:rPr>
          <w:rFonts w:ascii="Arial" w:hAnsi="Arial" w:cs="Arial"/>
          <w:bCs/>
        </w:rPr>
        <w:t>, any lessons learned or any issues that you would require support with if you were to organize the festival again</w:t>
      </w:r>
      <w:r w:rsidRPr="00E32936">
        <w:rPr>
          <w:rFonts w:ascii="Arial" w:hAnsi="Arial" w:cs="Arial"/>
          <w:bCs/>
        </w:rPr>
        <w:t>?</w:t>
      </w:r>
    </w:p>
    <w:p w14:paraId="6EC835B7" w14:textId="77777777" w:rsidR="00B36F98" w:rsidRPr="006512AA" w:rsidRDefault="00B36F98" w:rsidP="00B36F98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B36F98" w:rsidRPr="006512AA" w14:paraId="43A2614A" w14:textId="77777777" w:rsidTr="005F6318">
        <w:tc>
          <w:tcPr>
            <w:tcW w:w="9756" w:type="dxa"/>
            <w:shd w:val="clear" w:color="auto" w:fill="auto"/>
          </w:tcPr>
          <w:p w14:paraId="11C1AC6A" w14:textId="77777777" w:rsidR="00B36F98" w:rsidRDefault="00B36F98" w:rsidP="005F6318">
            <w:pPr>
              <w:rPr>
                <w:rFonts w:ascii="Arial" w:hAnsi="Arial" w:cs="Arial"/>
                <w:b/>
                <w:bCs/>
              </w:rPr>
            </w:pPr>
          </w:p>
          <w:p w14:paraId="4E000698" w14:textId="77777777" w:rsidR="006512AA" w:rsidRDefault="006512AA" w:rsidP="005F6318">
            <w:pPr>
              <w:rPr>
                <w:rFonts w:ascii="Arial" w:hAnsi="Arial" w:cs="Arial"/>
                <w:b/>
                <w:bCs/>
              </w:rPr>
            </w:pPr>
          </w:p>
          <w:p w14:paraId="7209D5E0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</w:rPr>
            </w:pPr>
          </w:p>
          <w:p w14:paraId="7E5ED859" w14:textId="2FB789E1" w:rsidR="00B36F98" w:rsidRDefault="00B36F98" w:rsidP="005F6318">
            <w:pPr>
              <w:rPr>
                <w:rFonts w:ascii="Arial" w:hAnsi="Arial" w:cs="Arial"/>
                <w:b/>
                <w:bCs/>
              </w:rPr>
            </w:pPr>
          </w:p>
          <w:p w14:paraId="2F313CCE" w14:textId="0BCB3D5A" w:rsidR="00F201C1" w:rsidRDefault="00F201C1" w:rsidP="005F6318">
            <w:pPr>
              <w:rPr>
                <w:rFonts w:ascii="Arial" w:hAnsi="Arial" w:cs="Arial"/>
                <w:b/>
                <w:bCs/>
              </w:rPr>
            </w:pPr>
          </w:p>
          <w:p w14:paraId="0EFD68D6" w14:textId="2AAB83A1" w:rsidR="00E32936" w:rsidRDefault="00E32936" w:rsidP="005F6318">
            <w:pPr>
              <w:rPr>
                <w:rFonts w:ascii="Arial" w:hAnsi="Arial" w:cs="Arial"/>
                <w:b/>
                <w:bCs/>
              </w:rPr>
            </w:pPr>
          </w:p>
          <w:p w14:paraId="10E57F93" w14:textId="77777777" w:rsidR="00E32936" w:rsidRDefault="00E32936" w:rsidP="005F6318">
            <w:pPr>
              <w:rPr>
                <w:rFonts w:ascii="Arial" w:hAnsi="Arial" w:cs="Arial"/>
                <w:b/>
                <w:bCs/>
              </w:rPr>
            </w:pPr>
          </w:p>
          <w:p w14:paraId="1E4A80B1" w14:textId="77777777" w:rsidR="00F201C1" w:rsidRPr="006512AA" w:rsidRDefault="00F201C1" w:rsidP="005F6318">
            <w:pPr>
              <w:rPr>
                <w:rFonts w:ascii="Arial" w:hAnsi="Arial" w:cs="Arial"/>
                <w:b/>
                <w:bCs/>
              </w:rPr>
            </w:pPr>
          </w:p>
          <w:p w14:paraId="179ED6C7" w14:textId="77777777" w:rsidR="00B36F98" w:rsidRPr="006512AA" w:rsidRDefault="00B36F98" w:rsidP="005F631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77B3B49" w14:textId="77777777" w:rsidR="00B36F98" w:rsidRDefault="00B36F98" w:rsidP="00B36F98">
      <w:pPr>
        <w:rPr>
          <w:rFonts w:ascii="Arial" w:hAnsi="Arial" w:cs="Arial"/>
          <w:b/>
          <w:bCs/>
        </w:rPr>
      </w:pPr>
    </w:p>
    <w:p w14:paraId="3931AAFB" w14:textId="77777777" w:rsidR="00D16007" w:rsidRPr="00B52950" w:rsidRDefault="00D16007" w:rsidP="00B36F98">
      <w:pPr>
        <w:rPr>
          <w:rFonts w:ascii="Arial" w:hAnsi="Arial" w:cs="Arial"/>
          <w:bCs/>
        </w:rPr>
      </w:pPr>
    </w:p>
    <w:p w14:paraId="3D047357" w14:textId="4E0C60AB" w:rsidR="006512AA" w:rsidRPr="00B52950" w:rsidRDefault="00B52950" w:rsidP="00B52950">
      <w:pPr>
        <w:numPr>
          <w:ilvl w:val="0"/>
          <w:numId w:val="43"/>
        </w:numPr>
        <w:rPr>
          <w:rFonts w:ascii="Arial" w:hAnsi="Arial" w:cs="Arial"/>
        </w:rPr>
      </w:pPr>
      <w:r w:rsidRPr="00B52950">
        <w:rPr>
          <w:rFonts w:ascii="Arial" w:hAnsi="Arial" w:cs="Arial"/>
        </w:rPr>
        <w:t xml:space="preserve">Please </w:t>
      </w:r>
      <w:r>
        <w:rPr>
          <w:rFonts w:ascii="Arial" w:hAnsi="Arial" w:cs="Arial"/>
        </w:rPr>
        <w:t>list</w:t>
      </w:r>
      <w:r w:rsidRPr="00B52950">
        <w:rPr>
          <w:rFonts w:ascii="Arial" w:hAnsi="Arial" w:cs="Arial"/>
        </w:rPr>
        <w:t xml:space="preserve"> how you publici</w:t>
      </w:r>
      <w:r w:rsidR="00624FA9">
        <w:rPr>
          <w:rFonts w:ascii="Arial" w:hAnsi="Arial" w:cs="Arial"/>
        </w:rPr>
        <w:t>s</w:t>
      </w:r>
      <w:r w:rsidRPr="00B52950">
        <w:rPr>
          <w:rFonts w:ascii="Arial" w:hAnsi="Arial" w:cs="Arial"/>
        </w:rPr>
        <w:t xml:space="preserve">ed your Festival.  Please </w:t>
      </w:r>
      <w:r w:rsidR="00E32936">
        <w:rPr>
          <w:rFonts w:ascii="Arial" w:hAnsi="Arial" w:cs="Arial"/>
        </w:rPr>
        <w:t>email</w:t>
      </w:r>
      <w:r w:rsidRPr="00B52950">
        <w:rPr>
          <w:rFonts w:ascii="Arial" w:hAnsi="Arial" w:cs="Arial"/>
        </w:rPr>
        <w:t xml:space="preserve"> copies of your programme, posters, press cuttings, social media etc</w:t>
      </w:r>
      <w:r w:rsidR="004E133D">
        <w:rPr>
          <w:rFonts w:ascii="Arial" w:hAnsi="Arial" w:cs="Arial"/>
        </w:rPr>
        <w:t>.  Please also include photographic evidence of funded activities and events</w:t>
      </w:r>
      <w:r w:rsidR="00E32936">
        <w:rPr>
          <w:rFonts w:ascii="Arial" w:hAnsi="Arial" w:cs="Arial"/>
        </w:rPr>
        <w:t xml:space="preserve"> where possible</w:t>
      </w:r>
      <w:r w:rsidR="004E133D">
        <w:rPr>
          <w:rFonts w:ascii="Arial" w:hAnsi="Arial" w:cs="Arial"/>
        </w:rPr>
        <w:t>.</w:t>
      </w:r>
    </w:p>
    <w:p w14:paraId="6EC9AB44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512AA" w:rsidRPr="005F6318" w14:paraId="292707E5" w14:textId="77777777" w:rsidTr="005F6318">
        <w:tc>
          <w:tcPr>
            <w:tcW w:w="9857" w:type="dxa"/>
            <w:shd w:val="clear" w:color="auto" w:fill="auto"/>
          </w:tcPr>
          <w:p w14:paraId="49BC47AA" w14:textId="77777777" w:rsidR="006512AA" w:rsidRPr="005F6318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  <w:p w14:paraId="57161741" w14:textId="77777777" w:rsidR="006512AA" w:rsidRPr="005F6318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  <w:p w14:paraId="0586F1EF" w14:textId="77777777" w:rsidR="006512AA" w:rsidRPr="005F6318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  <w:p w14:paraId="24FBFEB8" w14:textId="77777777" w:rsidR="006512AA" w:rsidRPr="005F6318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  <w:p w14:paraId="7267A8B7" w14:textId="49B472E8" w:rsidR="006512AA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  <w:p w14:paraId="2AA91084" w14:textId="77777777" w:rsidR="00F201C1" w:rsidRPr="005F6318" w:rsidRDefault="00F201C1" w:rsidP="00B36F98">
            <w:pPr>
              <w:rPr>
                <w:rFonts w:ascii="Arial" w:hAnsi="Arial" w:cs="Arial"/>
                <w:b/>
                <w:bCs/>
              </w:rPr>
            </w:pPr>
          </w:p>
          <w:p w14:paraId="0DC06673" w14:textId="77777777" w:rsidR="006512AA" w:rsidRPr="005F6318" w:rsidRDefault="006512AA" w:rsidP="00B36F9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966A5EB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51F81E62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36B272AA" w14:textId="77777777" w:rsidR="006512AA" w:rsidRPr="006512AA" w:rsidRDefault="006512AA" w:rsidP="006512AA">
      <w:pPr>
        <w:rPr>
          <w:rFonts w:ascii="Arial" w:hAnsi="Arial" w:cs="Arial"/>
        </w:rPr>
      </w:pPr>
      <w:r w:rsidRPr="006512AA">
        <w:rPr>
          <w:rFonts w:ascii="Arial" w:hAnsi="Arial" w:cs="Arial"/>
        </w:rPr>
        <w:t>I confirm that all details on the post project evaluation are correct.</w:t>
      </w:r>
    </w:p>
    <w:p w14:paraId="76E5AE29" w14:textId="77777777" w:rsidR="006512AA" w:rsidRPr="006512AA" w:rsidRDefault="006512AA" w:rsidP="006512AA">
      <w:pPr>
        <w:rPr>
          <w:rFonts w:ascii="Arial" w:hAnsi="Arial" w:cs="Arial"/>
        </w:rPr>
      </w:pPr>
    </w:p>
    <w:p w14:paraId="645742E5" w14:textId="77777777" w:rsidR="006512AA" w:rsidRPr="006512AA" w:rsidRDefault="006512AA" w:rsidP="006512AA">
      <w:pPr>
        <w:rPr>
          <w:rFonts w:ascii="Arial" w:hAnsi="Arial" w:cs="Arial"/>
        </w:rPr>
      </w:pPr>
    </w:p>
    <w:p w14:paraId="02AE2988" w14:textId="77777777" w:rsidR="006512AA" w:rsidRDefault="00361E7F" w:rsidP="006512AA">
      <w:pPr>
        <w:rPr>
          <w:rFonts w:ascii="Arial" w:hAnsi="Arial" w:cs="Arial"/>
        </w:rPr>
      </w:pPr>
      <w:r w:rsidRPr="006512AA">
        <w:rPr>
          <w:rFonts w:ascii="Arial" w:hAnsi="Arial" w:cs="Arial"/>
        </w:rPr>
        <w:t>Signed …</w:t>
      </w:r>
      <w:r w:rsidR="006512AA" w:rsidRPr="006512AA">
        <w:rPr>
          <w:rFonts w:ascii="Arial" w:hAnsi="Arial" w:cs="Arial"/>
        </w:rPr>
        <w:t>…………………………………  (Project Promoter)</w:t>
      </w:r>
    </w:p>
    <w:p w14:paraId="6E7BEDD1" w14:textId="77777777" w:rsidR="00361E7F" w:rsidRDefault="00361E7F" w:rsidP="006512AA">
      <w:pPr>
        <w:rPr>
          <w:rFonts w:ascii="Arial" w:hAnsi="Arial" w:cs="Arial"/>
        </w:rPr>
      </w:pPr>
    </w:p>
    <w:p w14:paraId="235F5999" w14:textId="77777777" w:rsidR="00361E7F" w:rsidRDefault="00361E7F" w:rsidP="006512AA">
      <w:pPr>
        <w:rPr>
          <w:rFonts w:ascii="Arial" w:hAnsi="Arial" w:cs="Arial"/>
        </w:rPr>
      </w:pPr>
    </w:p>
    <w:p w14:paraId="1BFD17EE" w14:textId="77777777" w:rsidR="00361E7F" w:rsidRDefault="00361E7F" w:rsidP="006512AA">
      <w:pPr>
        <w:rPr>
          <w:rFonts w:ascii="Arial" w:hAnsi="Arial" w:cs="Arial"/>
        </w:rPr>
      </w:pPr>
      <w:r>
        <w:rPr>
          <w:rFonts w:ascii="Arial" w:hAnsi="Arial" w:cs="Arial"/>
        </w:rPr>
        <w:t>Print name 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578BB4AA" w14:textId="77777777" w:rsidR="00361E7F" w:rsidRDefault="00361E7F" w:rsidP="006512AA">
      <w:pPr>
        <w:rPr>
          <w:rFonts w:ascii="Arial" w:hAnsi="Arial" w:cs="Arial"/>
        </w:rPr>
      </w:pPr>
    </w:p>
    <w:p w14:paraId="259EC83C" w14:textId="77777777" w:rsidR="00361E7F" w:rsidRDefault="00361E7F" w:rsidP="006512AA">
      <w:pPr>
        <w:rPr>
          <w:rFonts w:ascii="Arial" w:hAnsi="Arial" w:cs="Arial"/>
        </w:rPr>
      </w:pPr>
    </w:p>
    <w:p w14:paraId="57745D8B" w14:textId="77777777" w:rsidR="00361E7F" w:rsidRPr="006512AA" w:rsidRDefault="00361E7F" w:rsidP="006512AA">
      <w:pPr>
        <w:rPr>
          <w:rFonts w:ascii="Arial" w:hAnsi="Arial" w:cs="Arial"/>
        </w:rPr>
      </w:pPr>
      <w:r>
        <w:rPr>
          <w:rFonts w:ascii="Arial" w:hAnsi="Arial" w:cs="Arial"/>
        </w:rPr>
        <w:t>Position in organisation ……………………………………………</w:t>
      </w:r>
    </w:p>
    <w:p w14:paraId="26357CBB" w14:textId="77777777" w:rsidR="006512AA" w:rsidRPr="006512AA" w:rsidRDefault="006512AA" w:rsidP="006512AA">
      <w:pPr>
        <w:rPr>
          <w:rFonts w:ascii="Arial" w:hAnsi="Arial" w:cs="Arial"/>
        </w:rPr>
      </w:pPr>
    </w:p>
    <w:p w14:paraId="6CFEE69A" w14:textId="77777777" w:rsidR="006512AA" w:rsidRPr="006512AA" w:rsidRDefault="006512AA" w:rsidP="006512AA">
      <w:pPr>
        <w:rPr>
          <w:rFonts w:ascii="Arial" w:hAnsi="Arial" w:cs="Arial"/>
        </w:rPr>
      </w:pPr>
    </w:p>
    <w:p w14:paraId="09E18587" w14:textId="77777777" w:rsidR="006512AA" w:rsidRPr="006512AA" w:rsidRDefault="006512AA" w:rsidP="006512AA">
      <w:pPr>
        <w:pStyle w:val="Header"/>
        <w:tabs>
          <w:tab w:val="clear" w:pos="4153"/>
          <w:tab w:val="clear" w:pos="8306"/>
        </w:tabs>
        <w:rPr>
          <w:rFonts w:ascii="Arial" w:hAnsi="Arial" w:cs="Arial"/>
        </w:rPr>
      </w:pPr>
      <w:r w:rsidRPr="006512AA">
        <w:rPr>
          <w:rFonts w:ascii="Arial" w:hAnsi="Arial" w:cs="Arial"/>
        </w:rPr>
        <w:t>Date   ……………………………</w:t>
      </w:r>
      <w:proofErr w:type="gramStart"/>
      <w:r w:rsidRPr="006512AA">
        <w:rPr>
          <w:rFonts w:ascii="Arial" w:hAnsi="Arial" w:cs="Arial"/>
        </w:rPr>
        <w:t>…..</w:t>
      </w:r>
      <w:proofErr w:type="gramEnd"/>
    </w:p>
    <w:p w14:paraId="2BCC4EF5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57FDC859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3DFBD2C7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00D1EAF9" w14:textId="77777777" w:rsidR="00B240BE" w:rsidRDefault="00B240BE" w:rsidP="00B36F98">
      <w:pPr>
        <w:rPr>
          <w:rFonts w:ascii="Arial" w:hAnsi="Arial" w:cs="Arial"/>
          <w:b/>
          <w:bCs/>
        </w:rPr>
      </w:pPr>
    </w:p>
    <w:p w14:paraId="102FFB4C" w14:textId="77777777" w:rsidR="00B240BE" w:rsidRDefault="00B240BE" w:rsidP="00B36F98">
      <w:pPr>
        <w:rPr>
          <w:rFonts w:ascii="Arial" w:hAnsi="Arial" w:cs="Arial"/>
          <w:b/>
          <w:bCs/>
        </w:rPr>
      </w:pPr>
    </w:p>
    <w:p w14:paraId="1BC845DD" w14:textId="77777777" w:rsidR="00B240BE" w:rsidRDefault="00B240BE" w:rsidP="00B36F98">
      <w:pPr>
        <w:rPr>
          <w:rFonts w:ascii="Arial" w:hAnsi="Arial" w:cs="Arial"/>
          <w:b/>
          <w:bCs/>
        </w:rPr>
      </w:pPr>
    </w:p>
    <w:p w14:paraId="672961AF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725DA409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0D6ADF64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5808A504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5EAF724D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0BC0EABD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02FA0452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6E911181" w14:textId="4E59842A" w:rsidR="00E32936" w:rsidRDefault="00E32936" w:rsidP="00E32936">
      <w:pPr>
        <w:tabs>
          <w:tab w:val="left" w:pos="5670"/>
        </w:tabs>
        <w:rPr>
          <w:rFonts w:ascii="Arial" w:hAnsi="Arial" w:cs="Arial"/>
          <w:b/>
        </w:rPr>
      </w:pPr>
      <w:r w:rsidRPr="006512AA">
        <w:rPr>
          <w:rFonts w:ascii="Arial" w:hAnsi="Arial" w:cs="Arial"/>
          <w:b/>
        </w:rPr>
        <w:t xml:space="preserve">For internal use only </w:t>
      </w:r>
    </w:p>
    <w:p w14:paraId="5B30144D" w14:textId="5E87AE07" w:rsidR="00E32936" w:rsidRDefault="00E32936" w:rsidP="00E32936">
      <w:pPr>
        <w:tabs>
          <w:tab w:val="left" w:pos="5670"/>
        </w:tabs>
        <w:rPr>
          <w:rFonts w:ascii="Arial" w:hAnsi="Arial" w:cs="Arial"/>
          <w:b/>
        </w:rPr>
      </w:pPr>
    </w:p>
    <w:p w14:paraId="162C3D81" w14:textId="77777777" w:rsidR="00E32936" w:rsidRPr="006512AA" w:rsidRDefault="00E32936" w:rsidP="00E32936">
      <w:pPr>
        <w:tabs>
          <w:tab w:val="left" w:pos="5670"/>
        </w:tabs>
        <w:rPr>
          <w:rFonts w:ascii="Arial" w:hAnsi="Arial" w:cs="Arial"/>
          <w:b/>
          <w:bCs/>
        </w:rPr>
      </w:pPr>
    </w:p>
    <w:p w14:paraId="0D3CAEF0" w14:textId="77777777" w:rsidR="006512AA" w:rsidRDefault="006512AA" w:rsidP="00B36F98">
      <w:pPr>
        <w:rPr>
          <w:rFonts w:ascii="Arial" w:hAnsi="Arial" w:cs="Arial"/>
          <w:b/>
          <w:bCs/>
        </w:rPr>
      </w:pPr>
    </w:p>
    <w:p w14:paraId="6C0FD8F1" w14:textId="77777777" w:rsidR="006512AA" w:rsidRDefault="006512AA" w:rsidP="00B36F98">
      <w:pPr>
        <w:rPr>
          <w:rFonts w:ascii="Arial" w:hAnsi="Arial" w:cs="Arial"/>
          <w:b/>
          <w:bCs/>
        </w:rPr>
      </w:pPr>
    </w:p>
    <w:p w14:paraId="370298C0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79AAD9AF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2A6E09E8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p w14:paraId="5A7EE285" w14:textId="77777777" w:rsidR="006512AA" w:rsidRPr="006512AA" w:rsidRDefault="006512AA" w:rsidP="00B36F98">
      <w:pPr>
        <w:rPr>
          <w:rFonts w:ascii="Arial" w:hAnsi="Arial" w:cs="Arial"/>
          <w:b/>
          <w:bCs/>
        </w:rPr>
      </w:pPr>
    </w:p>
    <w:tbl>
      <w:tblPr>
        <w:tblpPr w:leftFromText="180" w:rightFromText="180" w:vertAnchor="page" w:horzAnchor="margin" w:tblpY="1561"/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A0" w:firstRow="1" w:lastRow="0" w:firstColumn="1" w:lastColumn="0" w:noHBand="0" w:noVBand="0"/>
      </w:tblPr>
      <w:tblGrid>
        <w:gridCol w:w="9631"/>
      </w:tblGrid>
      <w:tr w:rsidR="006512AA" w:rsidRPr="006512AA" w14:paraId="35A6790E" w14:textId="77777777" w:rsidTr="00361E7F"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50C4EEF8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2E107417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CAUSEWAY COAST AND GLENS BOROUGH COUNCIL OFFICIAL USE ONLY</w:t>
            </w:r>
          </w:p>
          <w:p w14:paraId="48426195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</w:p>
        </w:tc>
      </w:tr>
      <w:tr w:rsidR="006512AA" w:rsidRPr="006512AA" w14:paraId="053652BC" w14:textId="77777777" w:rsidTr="00361E7F">
        <w:trPr>
          <w:trHeight w:val="705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4E7EE574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75356509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Did the project progress satisfactorily?</w:t>
            </w:r>
          </w:p>
          <w:p w14:paraId="1C71F891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5B599489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16A43F03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36121781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F1C794A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32660C63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0FF5F93A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A66CF94" w14:textId="77777777" w:rsidR="006512AA" w:rsidRPr="006512AA" w:rsidRDefault="006512AA" w:rsidP="005F6318">
            <w:pPr>
              <w:rPr>
                <w:rFonts w:ascii="Arial" w:hAnsi="Arial" w:cs="Arial"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Cs/>
                <w:color w:val="808080"/>
                <w:szCs w:val="24"/>
              </w:rPr>
              <w:t xml:space="preserve">(Payment will be withheld if progress is not satisfactory) </w:t>
            </w:r>
          </w:p>
        </w:tc>
      </w:tr>
      <w:tr w:rsidR="006512AA" w:rsidRPr="006512AA" w14:paraId="5749E9B2" w14:textId="77777777" w:rsidTr="00361E7F">
        <w:trPr>
          <w:trHeight w:val="705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1010B457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</w:p>
          <w:p w14:paraId="6BE3305D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 xml:space="preserve">Are there any significant changes/issues which need to be addressed? If </w:t>
            </w: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Yes</w:t>
            </w:r>
            <w:proofErr w:type="gramEnd"/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 xml:space="preserve">, please determine timeframe. </w:t>
            </w:r>
          </w:p>
          <w:p w14:paraId="05C359EC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325D6935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4499F21E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60EA36E6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1448F2C5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4D96218B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</w:rPr>
            </w:pPr>
          </w:p>
          <w:p w14:paraId="1391B142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(Date issues need to be addressed by:                      </w:t>
            </w:r>
            <w:proofErr w:type="gramStart"/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 )</w:t>
            </w:r>
            <w:proofErr w:type="gramEnd"/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</w:tc>
      </w:tr>
      <w:tr w:rsidR="006512AA" w:rsidRPr="006512AA" w14:paraId="6D266F80" w14:textId="77777777" w:rsidTr="00361E7F">
        <w:trPr>
          <w:trHeight w:val="705"/>
        </w:trPr>
        <w:tc>
          <w:tcPr>
            <w:tcW w:w="50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49973EC2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</w:p>
          <w:p w14:paraId="4A4F844C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Signature confirming acceptance of report. </w:t>
            </w:r>
          </w:p>
          <w:p w14:paraId="6793400F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  <w:p w14:paraId="170D613C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Cs w:val="24"/>
              </w:rPr>
              <w:t xml:space="preserve"> </w:t>
            </w:r>
          </w:p>
          <w:p w14:paraId="7757EFD8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03992264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Name of officer _______________________________</w:t>
            </w: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ab/>
              <w:t>Dated:</w:t>
            </w: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ab/>
              <w:t>____________</w:t>
            </w:r>
          </w:p>
          <w:p w14:paraId="24C8FF9E" w14:textId="732BBD4C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 xml:space="preserve">                                 (Service Area </w:t>
            </w:r>
            <w:r w:rsidR="00E16DD9"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Officer)</w:t>
            </w:r>
          </w:p>
          <w:p w14:paraId="4E030718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6534147C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1A02C10D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76B4C7B1" w14:textId="48B7C60E" w:rsidR="006512AA" w:rsidRPr="006512AA" w:rsidRDefault="00E16DD9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>Signature:</w:t>
            </w:r>
            <w:r w:rsidR="006512AA"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 xml:space="preserve">         ________________________________    Dated: ___________</w:t>
            </w:r>
            <w:r w:rsidR="006512AA" w:rsidRPr="006512AA"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  <w:tab/>
            </w:r>
          </w:p>
          <w:p w14:paraId="105DC571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</w:p>
          <w:p w14:paraId="786C4881" w14:textId="77777777" w:rsidR="006512AA" w:rsidRPr="006512AA" w:rsidRDefault="006512AA" w:rsidP="005F6318">
            <w:pPr>
              <w:rPr>
                <w:rFonts w:ascii="Arial" w:hAnsi="Arial" w:cs="Arial"/>
                <w:b/>
                <w:bCs/>
                <w:color w:val="808080"/>
                <w:szCs w:val="24"/>
              </w:rPr>
            </w:pPr>
          </w:p>
        </w:tc>
      </w:tr>
    </w:tbl>
    <w:p w14:paraId="76907E67" w14:textId="77777777" w:rsidR="006512AA" w:rsidRPr="006512AA" w:rsidRDefault="006512AA" w:rsidP="00361E7F">
      <w:pPr>
        <w:rPr>
          <w:rFonts w:ascii="Arial" w:hAnsi="Arial" w:cs="Arial"/>
          <w:b/>
          <w:bCs/>
        </w:rPr>
      </w:pPr>
    </w:p>
    <w:sectPr w:rsidR="006512AA" w:rsidRPr="006512AA">
      <w:footerReference w:type="default" r:id="rId10"/>
      <w:pgSz w:w="11909" w:h="16834" w:code="9"/>
      <w:pgMar w:top="567" w:right="1134" w:bottom="1242" w:left="1134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F9896" w14:textId="77777777" w:rsidR="001E5BDB" w:rsidRDefault="001E5BDB">
      <w:r>
        <w:separator/>
      </w:r>
    </w:p>
  </w:endnote>
  <w:endnote w:type="continuationSeparator" w:id="0">
    <w:p w14:paraId="27C4339B" w14:textId="77777777" w:rsidR="001E5BDB" w:rsidRDefault="001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47310" w14:textId="77777777" w:rsidR="003036DB" w:rsidRPr="009B7774" w:rsidRDefault="003036DB">
    <w:pPr>
      <w:jc w:val="center"/>
      <w:rPr>
        <w:rFonts w:ascii="Arial" w:hAnsi="Arial" w:cs="Arial"/>
        <w:b/>
        <w:color w:val="FF0000"/>
      </w:rPr>
    </w:pPr>
    <w:r w:rsidRPr="009B7774">
      <w:rPr>
        <w:rFonts w:ascii="Arial" w:hAnsi="Arial" w:cs="Arial"/>
        <w:b/>
        <w:color w:val="FF0000"/>
      </w:rPr>
      <w:t xml:space="preserve">NOTE FAILURE TO PROVIDE INFORMATION </w:t>
    </w:r>
    <w:r w:rsidR="002B49F3" w:rsidRPr="009B7774">
      <w:rPr>
        <w:rFonts w:ascii="Arial" w:hAnsi="Arial" w:cs="Arial"/>
        <w:b/>
        <w:color w:val="FF0000"/>
      </w:rPr>
      <w:t xml:space="preserve">REQUESTED </w:t>
    </w:r>
    <w:r w:rsidRPr="009B7774">
      <w:rPr>
        <w:rFonts w:ascii="Arial" w:hAnsi="Arial" w:cs="Arial"/>
        <w:b/>
        <w:color w:val="FF0000"/>
      </w:rPr>
      <w:t>WILL RESULT IN PAYMENT BEING WITHHELD.</w:t>
    </w:r>
  </w:p>
  <w:p w14:paraId="18BF2F44" w14:textId="77777777" w:rsidR="003036DB" w:rsidRDefault="003036DB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D3630" w14:textId="77777777" w:rsidR="001E5BDB" w:rsidRDefault="001E5BDB">
      <w:r>
        <w:separator/>
      </w:r>
    </w:p>
  </w:footnote>
  <w:footnote w:type="continuationSeparator" w:id="0">
    <w:p w14:paraId="04EE4949" w14:textId="77777777" w:rsidR="001E5BDB" w:rsidRDefault="001E5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DAD"/>
    <w:multiLevelType w:val="hybridMultilevel"/>
    <w:tmpl w:val="819CB54C"/>
    <w:lvl w:ilvl="0" w:tplc="F3BE444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B4F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E05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89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CF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D6C5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B61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CAD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F618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0397B"/>
    <w:multiLevelType w:val="hybridMultilevel"/>
    <w:tmpl w:val="DD4ADB20"/>
    <w:lvl w:ilvl="0" w:tplc="DEE6B064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928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18E6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A4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D605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968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A02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E6CD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B8B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C1393"/>
    <w:multiLevelType w:val="hybridMultilevel"/>
    <w:tmpl w:val="33CC83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255"/>
    <w:multiLevelType w:val="hybridMultilevel"/>
    <w:tmpl w:val="005ACE1E"/>
    <w:lvl w:ilvl="0" w:tplc="DAAA53EE">
      <w:start w:val="8"/>
      <w:numFmt w:val="decimal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54221FC2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D0224F60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82BA86E6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89529D16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D2E8BFF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A816DC1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8C2B0F2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BF800AD4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0E0C102F"/>
    <w:multiLevelType w:val="singleLevel"/>
    <w:tmpl w:val="FFEC8FF6"/>
    <w:lvl w:ilvl="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0E713FB5"/>
    <w:multiLevelType w:val="hybridMultilevel"/>
    <w:tmpl w:val="9DC4F4BA"/>
    <w:lvl w:ilvl="0" w:tplc="3E2EDC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CE90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C48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859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A5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442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82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485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5A25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C41D87"/>
    <w:multiLevelType w:val="hybridMultilevel"/>
    <w:tmpl w:val="DFC06410"/>
    <w:lvl w:ilvl="0" w:tplc="547C70B2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D47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0E5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BABA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AF9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8ED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ECB2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09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D656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EC51FB"/>
    <w:multiLevelType w:val="hybridMultilevel"/>
    <w:tmpl w:val="2CD69B50"/>
    <w:lvl w:ilvl="0" w:tplc="75D01944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B2BE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AAC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ACE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7E8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E64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7611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A2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5A3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FC0007"/>
    <w:multiLevelType w:val="singleLevel"/>
    <w:tmpl w:val="9732DAE0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9" w15:restartNumberingAfterBreak="0">
    <w:nsid w:val="2231574C"/>
    <w:multiLevelType w:val="hybridMultilevel"/>
    <w:tmpl w:val="0BEE26DE"/>
    <w:lvl w:ilvl="0" w:tplc="2F4CECA0">
      <w:start w:val="10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B460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66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B88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4AE6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1C5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DE1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FA47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16CA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3D313E"/>
    <w:multiLevelType w:val="hybridMultilevel"/>
    <w:tmpl w:val="A84E22BC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481119"/>
    <w:multiLevelType w:val="singleLevel"/>
    <w:tmpl w:val="8AFC5A14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295A1D66"/>
    <w:multiLevelType w:val="multilevel"/>
    <w:tmpl w:val="C9A094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17599"/>
    <w:multiLevelType w:val="hybridMultilevel"/>
    <w:tmpl w:val="DD222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86BD8"/>
    <w:multiLevelType w:val="hybridMultilevel"/>
    <w:tmpl w:val="1854B552"/>
    <w:lvl w:ilvl="0" w:tplc="C0A4CAE4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1EED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00C2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FAD6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8AB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A8D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BC5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962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18A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27E9A"/>
    <w:multiLevelType w:val="hybridMultilevel"/>
    <w:tmpl w:val="A2A059CE"/>
    <w:lvl w:ilvl="0" w:tplc="28048F9E">
      <w:start w:val="8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3E7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7A6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601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C4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702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D63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08E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5056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6A280D"/>
    <w:multiLevelType w:val="hybridMultilevel"/>
    <w:tmpl w:val="4ADADFC4"/>
    <w:lvl w:ilvl="0" w:tplc="A3CE921C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45E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C6A5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4C9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AA86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E6E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6C7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C62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22E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A136E"/>
    <w:multiLevelType w:val="hybridMultilevel"/>
    <w:tmpl w:val="29A64350"/>
    <w:lvl w:ilvl="0" w:tplc="99642186">
      <w:start w:val="8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4A4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29D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263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08B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12F5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5AF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CCA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FCB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6C2923"/>
    <w:multiLevelType w:val="hybridMultilevel"/>
    <w:tmpl w:val="F84E934E"/>
    <w:lvl w:ilvl="0" w:tplc="29C6EED8">
      <w:start w:val="10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6F836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207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CE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80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E23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C041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A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04A0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68726D"/>
    <w:multiLevelType w:val="singleLevel"/>
    <w:tmpl w:val="08090001"/>
    <w:lvl w:ilvl="0">
      <w:start w:val="2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7E62A84"/>
    <w:multiLevelType w:val="multilevel"/>
    <w:tmpl w:val="6EECC1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lowerRoman"/>
      <w:lvlText w:val="%7."/>
      <w:lvlJc w:val="left"/>
      <w:pPr>
        <w:tabs>
          <w:tab w:val="num" w:pos="6120"/>
        </w:tabs>
        <w:ind w:left="6120" w:hanging="720"/>
      </w:pPr>
      <w:rPr>
        <w:rFonts w:ascii="Times New Roman" w:eastAsia="Times New Roman" w:hAnsi="Times New Roman" w:cs="Times New Roman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0E15E0"/>
    <w:multiLevelType w:val="hybridMultilevel"/>
    <w:tmpl w:val="15A227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E3B51"/>
    <w:multiLevelType w:val="hybridMultilevel"/>
    <w:tmpl w:val="83166C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96351"/>
    <w:multiLevelType w:val="hybridMultilevel"/>
    <w:tmpl w:val="694CED2C"/>
    <w:lvl w:ilvl="0" w:tplc="69EE581E">
      <w:start w:val="7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33000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A4DA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A4C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D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4F9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E4A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A4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76B2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BC0B73"/>
    <w:multiLevelType w:val="hybridMultilevel"/>
    <w:tmpl w:val="BD9C888C"/>
    <w:lvl w:ilvl="0" w:tplc="B8006AD4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7B81"/>
    <w:multiLevelType w:val="hybridMultilevel"/>
    <w:tmpl w:val="1C38FD0C"/>
    <w:lvl w:ilvl="0" w:tplc="08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31AC2"/>
    <w:multiLevelType w:val="singleLevel"/>
    <w:tmpl w:val="87EC0F80"/>
    <w:lvl w:ilvl="0">
      <w:start w:val="2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 w15:restartNumberingAfterBreak="0">
    <w:nsid w:val="4717020E"/>
    <w:multiLevelType w:val="hybridMultilevel"/>
    <w:tmpl w:val="DB82A4FE"/>
    <w:lvl w:ilvl="0" w:tplc="29286DE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041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921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760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C0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A43E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4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CF0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3E06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0F19B2"/>
    <w:multiLevelType w:val="hybridMultilevel"/>
    <w:tmpl w:val="EEE0C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20135"/>
    <w:multiLevelType w:val="hybridMultilevel"/>
    <w:tmpl w:val="8A88E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73586"/>
    <w:multiLevelType w:val="hybridMultilevel"/>
    <w:tmpl w:val="83B4013A"/>
    <w:lvl w:ilvl="0" w:tplc="5C0A421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64B4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24E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94B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600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9895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6AA3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209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387C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CA64AE"/>
    <w:multiLevelType w:val="hybridMultilevel"/>
    <w:tmpl w:val="1BDADD66"/>
    <w:lvl w:ilvl="0" w:tplc="07A82D3A">
      <w:start w:val="10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7BFA82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302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C293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5679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E6A7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6B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69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E00B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210126"/>
    <w:multiLevelType w:val="hybridMultilevel"/>
    <w:tmpl w:val="C4209E88"/>
    <w:lvl w:ilvl="0" w:tplc="E07A5F6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600053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52F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CE9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EE7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A6D5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3E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28C6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DEC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401D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6A59393B"/>
    <w:multiLevelType w:val="hybridMultilevel"/>
    <w:tmpl w:val="3558DFB8"/>
    <w:lvl w:ilvl="0" w:tplc="BBE6E450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8AAB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EA52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10C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1684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9C40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E61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420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8E6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184B7B"/>
    <w:multiLevelType w:val="hybridMultilevel"/>
    <w:tmpl w:val="C08A1A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06C3A2B"/>
    <w:multiLevelType w:val="singleLevel"/>
    <w:tmpl w:val="1464B5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7" w15:restartNumberingAfterBreak="0">
    <w:nsid w:val="71DE19BF"/>
    <w:multiLevelType w:val="hybridMultilevel"/>
    <w:tmpl w:val="80CC7828"/>
    <w:lvl w:ilvl="0" w:tplc="E2D23CC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32CF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A45F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4A4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EA4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04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247F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481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DA7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2652D"/>
    <w:multiLevelType w:val="hybridMultilevel"/>
    <w:tmpl w:val="8AFC5B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B1636"/>
    <w:multiLevelType w:val="singleLevel"/>
    <w:tmpl w:val="8AFC5A14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0" w15:restartNumberingAfterBreak="0">
    <w:nsid w:val="79DF3D4B"/>
    <w:multiLevelType w:val="hybridMultilevel"/>
    <w:tmpl w:val="915013C6"/>
    <w:lvl w:ilvl="0" w:tplc="0FB03E7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4ACE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BE01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A6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26D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DE1F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54F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4EA1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CE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3B2880"/>
    <w:multiLevelType w:val="hybridMultilevel"/>
    <w:tmpl w:val="A814A8FA"/>
    <w:lvl w:ilvl="0" w:tplc="404E8280">
      <w:start w:val="3"/>
      <w:numFmt w:val="decimal"/>
      <w:lvlText w:val="(%1)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EC121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927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49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47D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166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8AB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CE0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FAB2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F675DF"/>
    <w:multiLevelType w:val="hybridMultilevel"/>
    <w:tmpl w:val="6A2CBADE"/>
    <w:lvl w:ilvl="0" w:tplc="41CED27C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2A5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D22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079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96C6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7AAE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08C1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F0BD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D22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8605F4"/>
    <w:multiLevelType w:val="hybridMultilevel"/>
    <w:tmpl w:val="4C2CB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19989">
    <w:abstractNumId w:val="36"/>
  </w:num>
  <w:num w:numId="2" w16cid:durableId="465709829">
    <w:abstractNumId w:val="11"/>
  </w:num>
  <w:num w:numId="3" w16cid:durableId="1547063128">
    <w:abstractNumId w:val="4"/>
  </w:num>
  <w:num w:numId="4" w16cid:durableId="234554966">
    <w:abstractNumId w:val="8"/>
  </w:num>
  <w:num w:numId="5" w16cid:durableId="2035111970">
    <w:abstractNumId w:val="12"/>
  </w:num>
  <w:num w:numId="6" w16cid:durableId="1069768152">
    <w:abstractNumId w:val="39"/>
  </w:num>
  <w:num w:numId="7" w16cid:durableId="1422797207">
    <w:abstractNumId w:val="26"/>
  </w:num>
  <w:num w:numId="8" w16cid:durableId="1211065783">
    <w:abstractNumId w:val="15"/>
  </w:num>
  <w:num w:numId="9" w16cid:durableId="56174730">
    <w:abstractNumId w:val="17"/>
  </w:num>
  <w:num w:numId="10" w16cid:durableId="356153909">
    <w:abstractNumId w:val="27"/>
  </w:num>
  <w:num w:numId="11" w16cid:durableId="765155930">
    <w:abstractNumId w:val="23"/>
  </w:num>
  <w:num w:numId="12" w16cid:durableId="1986273264">
    <w:abstractNumId w:val="14"/>
  </w:num>
  <w:num w:numId="13" w16cid:durableId="2123382051">
    <w:abstractNumId w:val="30"/>
  </w:num>
  <w:num w:numId="14" w16cid:durableId="1353722883">
    <w:abstractNumId w:val="18"/>
  </w:num>
  <w:num w:numId="15" w16cid:durableId="371274037">
    <w:abstractNumId w:val="31"/>
  </w:num>
  <w:num w:numId="16" w16cid:durableId="149753410">
    <w:abstractNumId w:val="9"/>
  </w:num>
  <w:num w:numId="17" w16cid:durableId="932132345">
    <w:abstractNumId w:val="12"/>
    <w:lvlOverride w:ilvl="0">
      <w:startOverride w:val="1"/>
    </w:lvlOverride>
  </w:num>
  <w:num w:numId="18" w16cid:durableId="888223956">
    <w:abstractNumId w:val="3"/>
  </w:num>
  <w:num w:numId="19" w16cid:durableId="1915624785">
    <w:abstractNumId w:val="7"/>
  </w:num>
  <w:num w:numId="20" w16cid:durableId="183595831">
    <w:abstractNumId w:val="37"/>
  </w:num>
  <w:num w:numId="21" w16cid:durableId="2137791963">
    <w:abstractNumId w:val="42"/>
  </w:num>
  <w:num w:numId="22" w16cid:durableId="2118282983">
    <w:abstractNumId w:val="16"/>
  </w:num>
  <w:num w:numId="23" w16cid:durableId="1527330211">
    <w:abstractNumId w:val="6"/>
  </w:num>
  <w:num w:numId="24" w16cid:durableId="356349348">
    <w:abstractNumId w:val="1"/>
  </w:num>
  <w:num w:numId="25" w16cid:durableId="2036228949">
    <w:abstractNumId w:val="40"/>
  </w:num>
  <w:num w:numId="26" w16cid:durableId="880871189">
    <w:abstractNumId w:val="0"/>
  </w:num>
  <w:num w:numId="27" w16cid:durableId="1887334191">
    <w:abstractNumId w:val="34"/>
  </w:num>
  <w:num w:numId="28" w16cid:durableId="672879569">
    <w:abstractNumId w:val="5"/>
  </w:num>
  <w:num w:numId="29" w16cid:durableId="659887931">
    <w:abstractNumId w:val="41"/>
  </w:num>
  <w:num w:numId="30" w16cid:durableId="1517888774">
    <w:abstractNumId w:val="32"/>
  </w:num>
  <w:num w:numId="31" w16cid:durableId="481696614">
    <w:abstractNumId w:val="19"/>
  </w:num>
  <w:num w:numId="32" w16cid:durableId="1997226879">
    <w:abstractNumId w:val="33"/>
  </w:num>
  <w:num w:numId="33" w16cid:durableId="1748989726">
    <w:abstractNumId w:val="20"/>
  </w:num>
  <w:num w:numId="34" w16cid:durableId="1021082593">
    <w:abstractNumId w:val="35"/>
  </w:num>
  <w:num w:numId="35" w16cid:durableId="1300308376">
    <w:abstractNumId w:val="28"/>
  </w:num>
  <w:num w:numId="36" w16cid:durableId="1868761144">
    <w:abstractNumId w:val="38"/>
  </w:num>
  <w:num w:numId="37" w16cid:durableId="1726299304">
    <w:abstractNumId w:val="13"/>
  </w:num>
  <w:num w:numId="38" w16cid:durableId="75130072">
    <w:abstractNumId w:val="43"/>
  </w:num>
  <w:num w:numId="39" w16cid:durableId="1151406489">
    <w:abstractNumId w:val="29"/>
  </w:num>
  <w:num w:numId="40" w16cid:durableId="1507404722">
    <w:abstractNumId w:val="22"/>
  </w:num>
  <w:num w:numId="41" w16cid:durableId="1070008630">
    <w:abstractNumId w:val="25"/>
  </w:num>
  <w:num w:numId="42" w16cid:durableId="102238310">
    <w:abstractNumId w:val="24"/>
  </w:num>
  <w:num w:numId="43" w16cid:durableId="213129756">
    <w:abstractNumId w:val="12"/>
  </w:num>
  <w:num w:numId="44" w16cid:durableId="1492408037">
    <w:abstractNumId w:val="21"/>
  </w:num>
  <w:num w:numId="45" w16cid:durableId="93533453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2489483">
    <w:abstractNumId w:val="2"/>
  </w:num>
  <w:num w:numId="47" w16cid:durableId="1945841342">
    <w:abstractNumId w:val="12"/>
    <w:lvlOverride w:ilvl="0">
      <w:startOverride w:val="3"/>
    </w:lvlOverride>
  </w:num>
  <w:num w:numId="48" w16cid:durableId="2024435245">
    <w:abstractNumId w:val="12"/>
  </w:num>
  <w:num w:numId="49" w16cid:durableId="158009085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706164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92E"/>
    <w:rsid w:val="00000E2B"/>
    <w:rsid w:val="000357AF"/>
    <w:rsid w:val="000411CC"/>
    <w:rsid w:val="00045C93"/>
    <w:rsid w:val="00055686"/>
    <w:rsid w:val="000863E8"/>
    <w:rsid w:val="000A79FF"/>
    <w:rsid w:val="000C1B0A"/>
    <w:rsid w:val="001308B0"/>
    <w:rsid w:val="00130CC4"/>
    <w:rsid w:val="001505B7"/>
    <w:rsid w:val="001D079B"/>
    <w:rsid w:val="001D264B"/>
    <w:rsid w:val="001D4C3C"/>
    <w:rsid w:val="001E51B2"/>
    <w:rsid w:val="001E5BDB"/>
    <w:rsid w:val="00211645"/>
    <w:rsid w:val="00256FB1"/>
    <w:rsid w:val="00261F73"/>
    <w:rsid w:val="00291E4B"/>
    <w:rsid w:val="002938CD"/>
    <w:rsid w:val="002972DA"/>
    <w:rsid w:val="002B49F3"/>
    <w:rsid w:val="002C6557"/>
    <w:rsid w:val="002D5A30"/>
    <w:rsid w:val="002F3945"/>
    <w:rsid w:val="003036DB"/>
    <w:rsid w:val="00305ABB"/>
    <w:rsid w:val="00324DF8"/>
    <w:rsid w:val="00361E7F"/>
    <w:rsid w:val="003951DD"/>
    <w:rsid w:val="003B2AE1"/>
    <w:rsid w:val="003D0FAE"/>
    <w:rsid w:val="003D3988"/>
    <w:rsid w:val="003D712C"/>
    <w:rsid w:val="003E5245"/>
    <w:rsid w:val="004118A0"/>
    <w:rsid w:val="00411CEC"/>
    <w:rsid w:val="004500F2"/>
    <w:rsid w:val="0047493D"/>
    <w:rsid w:val="00486162"/>
    <w:rsid w:val="0049064F"/>
    <w:rsid w:val="004A6476"/>
    <w:rsid w:val="004A70AC"/>
    <w:rsid w:val="004B2AC3"/>
    <w:rsid w:val="004E133D"/>
    <w:rsid w:val="004E3CDF"/>
    <w:rsid w:val="00522FFB"/>
    <w:rsid w:val="00551C88"/>
    <w:rsid w:val="00582CCD"/>
    <w:rsid w:val="00595DC7"/>
    <w:rsid w:val="005B5A7E"/>
    <w:rsid w:val="005B7758"/>
    <w:rsid w:val="005E3B37"/>
    <w:rsid w:val="005E6842"/>
    <w:rsid w:val="005F6318"/>
    <w:rsid w:val="00605C00"/>
    <w:rsid w:val="00607244"/>
    <w:rsid w:val="006074EC"/>
    <w:rsid w:val="00624FA9"/>
    <w:rsid w:val="006512AA"/>
    <w:rsid w:val="00654B32"/>
    <w:rsid w:val="00665AC8"/>
    <w:rsid w:val="00667605"/>
    <w:rsid w:val="0068697C"/>
    <w:rsid w:val="006B2EA8"/>
    <w:rsid w:val="006E1CFE"/>
    <w:rsid w:val="006E4740"/>
    <w:rsid w:val="006E4EDE"/>
    <w:rsid w:val="007013AF"/>
    <w:rsid w:val="00711C91"/>
    <w:rsid w:val="00746DFA"/>
    <w:rsid w:val="00763538"/>
    <w:rsid w:val="00775BC9"/>
    <w:rsid w:val="007B3511"/>
    <w:rsid w:val="00804FF7"/>
    <w:rsid w:val="00814076"/>
    <w:rsid w:val="00851331"/>
    <w:rsid w:val="008929E7"/>
    <w:rsid w:val="008B52FF"/>
    <w:rsid w:val="008E053A"/>
    <w:rsid w:val="008E5A82"/>
    <w:rsid w:val="008F17A6"/>
    <w:rsid w:val="00910CBC"/>
    <w:rsid w:val="009120CA"/>
    <w:rsid w:val="009710B4"/>
    <w:rsid w:val="0097597B"/>
    <w:rsid w:val="009B7774"/>
    <w:rsid w:val="009E67DA"/>
    <w:rsid w:val="009F192E"/>
    <w:rsid w:val="00A15359"/>
    <w:rsid w:val="00A16140"/>
    <w:rsid w:val="00A16551"/>
    <w:rsid w:val="00A61246"/>
    <w:rsid w:val="00A81C70"/>
    <w:rsid w:val="00A8236E"/>
    <w:rsid w:val="00A9045B"/>
    <w:rsid w:val="00AB0B28"/>
    <w:rsid w:val="00AB567C"/>
    <w:rsid w:val="00AC6813"/>
    <w:rsid w:val="00AC78BE"/>
    <w:rsid w:val="00AD7947"/>
    <w:rsid w:val="00AF192E"/>
    <w:rsid w:val="00B10FE9"/>
    <w:rsid w:val="00B217DC"/>
    <w:rsid w:val="00B240BE"/>
    <w:rsid w:val="00B31F4A"/>
    <w:rsid w:val="00B36F98"/>
    <w:rsid w:val="00B52950"/>
    <w:rsid w:val="00B65EE9"/>
    <w:rsid w:val="00B95C26"/>
    <w:rsid w:val="00BA716B"/>
    <w:rsid w:val="00BC5ABF"/>
    <w:rsid w:val="00BD0618"/>
    <w:rsid w:val="00BE638E"/>
    <w:rsid w:val="00C511EE"/>
    <w:rsid w:val="00C5601B"/>
    <w:rsid w:val="00C858E4"/>
    <w:rsid w:val="00C90488"/>
    <w:rsid w:val="00CC2B39"/>
    <w:rsid w:val="00CD0CBA"/>
    <w:rsid w:val="00D00466"/>
    <w:rsid w:val="00D16007"/>
    <w:rsid w:val="00D33703"/>
    <w:rsid w:val="00D36E69"/>
    <w:rsid w:val="00D42269"/>
    <w:rsid w:val="00D50D9A"/>
    <w:rsid w:val="00D8311D"/>
    <w:rsid w:val="00D900FB"/>
    <w:rsid w:val="00DB3DF1"/>
    <w:rsid w:val="00E047E6"/>
    <w:rsid w:val="00E16DD9"/>
    <w:rsid w:val="00E31CB9"/>
    <w:rsid w:val="00E32936"/>
    <w:rsid w:val="00E51B53"/>
    <w:rsid w:val="00E8015C"/>
    <w:rsid w:val="00EA13FF"/>
    <w:rsid w:val="00EB0323"/>
    <w:rsid w:val="00EB0D2C"/>
    <w:rsid w:val="00EC329F"/>
    <w:rsid w:val="00ED729B"/>
    <w:rsid w:val="00F201C1"/>
    <w:rsid w:val="00F33197"/>
    <w:rsid w:val="00F4068F"/>
    <w:rsid w:val="00F42464"/>
    <w:rsid w:val="00F461BF"/>
    <w:rsid w:val="00F46A6B"/>
    <w:rsid w:val="00F713EE"/>
    <w:rsid w:val="00F7664C"/>
    <w:rsid w:val="00FB5D86"/>
    <w:rsid w:val="00FC7B19"/>
    <w:rsid w:val="00FE5B73"/>
    <w:rsid w:val="00FF03EE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E708CA"/>
  <w15:chartTrackingRefBased/>
  <w15:docId w15:val="{3A9B1B79-D27E-4D8A-8998-749286CD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kern w:val="28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ind w:left="567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670"/>
      </w:tabs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5670"/>
      </w:tabs>
      <w:ind w:left="567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80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rFonts w:eastAsia="Arial Unicode MS"/>
      <w:b/>
      <w:bCs/>
      <w:color w:val="008080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page" w:hAnchor="margin" w:y="2165"/>
      <w:jc w:val="center"/>
      <w:outlineLvl w:val="5"/>
    </w:pPr>
    <w:rPr>
      <w:b/>
      <w:color w:val="008080"/>
    </w:rPr>
  </w:style>
  <w:style w:type="paragraph" w:styleId="Heading7">
    <w:name w:val="heading 7"/>
    <w:basedOn w:val="Normal"/>
    <w:next w:val="Normal"/>
    <w:qFormat/>
    <w:pPr>
      <w:keepNext/>
      <w:tabs>
        <w:tab w:val="left" w:pos="5670"/>
      </w:tabs>
      <w:outlineLvl w:val="6"/>
    </w:pPr>
    <w:rPr>
      <w:color w:val="FF0000"/>
      <w:sz w:val="28"/>
    </w:rPr>
  </w:style>
  <w:style w:type="paragraph" w:styleId="Heading8">
    <w:name w:val="heading 8"/>
    <w:basedOn w:val="Normal"/>
    <w:next w:val="Normal"/>
    <w:qFormat/>
    <w:pPr>
      <w:keepNext/>
      <w:tabs>
        <w:tab w:val="left" w:pos="5670"/>
      </w:tabs>
      <w:jc w:val="center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5670"/>
      </w:tabs>
      <w:ind w:left="567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5670"/>
      </w:tabs>
    </w:pPr>
    <w:rPr>
      <w:b/>
      <w:bCs/>
      <w:color w:val="008080"/>
    </w:rPr>
  </w:style>
  <w:style w:type="paragraph" w:styleId="BodyText2">
    <w:name w:val="Body Text 2"/>
    <w:basedOn w:val="Normal"/>
    <w:link w:val="BodyText2Char"/>
    <w:pPr>
      <w:tabs>
        <w:tab w:val="left" w:pos="5670"/>
      </w:tabs>
    </w:pPr>
    <w:rPr>
      <w:rFonts w:ascii="Arial" w:hAnsi="Arial"/>
      <w:b/>
      <w:i/>
      <w:color w:val="008080"/>
      <w:sz w:val="32"/>
    </w:rPr>
  </w:style>
  <w:style w:type="paragraph" w:styleId="BodyText3">
    <w:name w:val="Body Text 3"/>
    <w:basedOn w:val="Normal"/>
    <w:pPr>
      <w:framePr w:hSpace="180" w:wrap="around" w:vAnchor="page" w:hAnchor="margin" w:y="2165"/>
      <w:jc w:val="center"/>
    </w:pPr>
    <w:rPr>
      <w:b/>
      <w:color w:val="008080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tabs>
        <w:tab w:val="left" w:pos="5670"/>
      </w:tabs>
      <w:ind w:left="567" w:hanging="567"/>
    </w:pPr>
    <w:rPr>
      <w:color w:val="008080"/>
    </w:rPr>
  </w:style>
  <w:style w:type="paragraph" w:styleId="BodyTextIndent3">
    <w:name w:val="Body Text Indent 3"/>
    <w:basedOn w:val="Normal"/>
    <w:pPr>
      <w:ind w:left="851" w:hanging="567"/>
    </w:pPr>
    <w:rPr>
      <w:b/>
    </w:rPr>
  </w:style>
  <w:style w:type="table" w:styleId="TableClassic1">
    <w:name w:val="Table Classic 1"/>
    <w:basedOn w:val="TableNormal"/>
    <w:rsid w:val="003D712C"/>
    <w:rPr>
      <w:rFonts w:ascii="Calibri" w:eastAsia="Calibri" w:hAnsi="Calibri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odyText2Char">
    <w:name w:val="Body Text 2 Char"/>
    <w:link w:val="BodyText2"/>
    <w:rsid w:val="005B5A7E"/>
    <w:rPr>
      <w:rFonts w:ascii="Arial" w:hAnsi="Arial"/>
      <w:b/>
      <w:i/>
      <w:color w:val="008080"/>
      <w:kern w:val="28"/>
      <w:sz w:val="32"/>
      <w:lang w:val="en-US" w:eastAsia="en-US"/>
    </w:rPr>
  </w:style>
  <w:style w:type="paragraph" w:styleId="BalloonText">
    <w:name w:val="Balloon Text"/>
    <w:basedOn w:val="Normal"/>
    <w:link w:val="BalloonTextChar"/>
    <w:rsid w:val="002972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972DA"/>
    <w:rPr>
      <w:rFonts w:ascii="Segoe UI" w:hAnsi="Segoe UI" w:cs="Segoe UI"/>
      <w:kern w:val="28"/>
      <w:sz w:val="18"/>
      <w:szCs w:val="18"/>
    </w:rPr>
  </w:style>
  <w:style w:type="table" w:styleId="TableGrid">
    <w:name w:val="Table Grid"/>
    <w:basedOn w:val="TableNormal"/>
    <w:rsid w:val="00FF7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6F98"/>
    <w:pPr>
      <w:ind w:left="720"/>
    </w:pPr>
    <w:rPr>
      <w:kern w:val="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1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1B77-E6EC-43BD-A359-86DD0E44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COMPETE</vt:lpstr>
    </vt:vector>
  </TitlesOfParts>
  <Company>DED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</dc:title>
  <dc:subject/>
  <dc:creator>quinn</dc:creator>
  <cp:keywords/>
  <dc:description/>
  <cp:lastModifiedBy>Lorraine Bell</cp:lastModifiedBy>
  <cp:revision>2</cp:revision>
  <cp:lastPrinted>2017-05-02T15:04:00Z</cp:lastPrinted>
  <dcterms:created xsi:type="dcterms:W3CDTF">2025-04-17T12:57:00Z</dcterms:created>
  <dcterms:modified xsi:type="dcterms:W3CDTF">2025-04-17T12:57:00Z</dcterms:modified>
</cp:coreProperties>
</file>